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8CC01" w14:textId="6311621A" w:rsidR="000C472B" w:rsidRPr="0057167C" w:rsidRDefault="000C472B" w:rsidP="000C472B">
      <w:pPr>
        <w:jc w:val="both"/>
        <w:rPr>
          <w:rFonts w:ascii="Arial Black" w:eastAsia="Arial Black" w:hAnsi="Arial Black" w:cs="Arial Black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67EB7402" wp14:editId="2D79C333">
            <wp:simplePos x="0" y="0"/>
            <wp:positionH relativeFrom="column">
              <wp:posOffset>4887736</wp:posOffset>
            </wp:positionH>
            <wp:positionV relativeFrom="paragraph">
              <wp:posOffset>109855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155F9BD5" wp14:editId="0FE9EC0F">
                <wp:simplePos x="0" y="0"/>
                <wp:positionH relativeFrom="column">
                  <wp:posOffset>333375</wp:posOffset>
                </wp:positionH>
                <wp:positionV relativeFrom="paragraph">
                  <wp:posOffset>1350010</wp:posOffset>
                </wp:positionV>
                <wp:extent cx="6115050" cy="9239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33085" w14:textId="77777777" w:rsidR="000C472B" w:rsidRPr="00D53CA7" w:rsidRDefault="000C472B" w:rsidP="000C472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0" w:name="_Hlk157290466"/>
                            <w:bookmarkStart w:id="1" w:name="_Hlk157290404"/>
                            <w:bookmarkStart w:id="2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69B927F8" w14:textId="77777777" w:rsidR="000C472B" w:rsidRPr="0057167C" w:rsidRDefault="000C472B" w:rsidP="000C472B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3" w:name="_Hlk157290542"/>
                            <w:bookmarkStart w:id="4" w:name="_Hlk157290543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50 </w:t>
                            </w:r>
                            <w:proofErr w:type="gramStart"/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24.03.2026 </w:t>
                            </w:r>
                          </w:p>
                          <w:bookmarkEnd w:id="0"/>
                          <w:p w14:paraId="7F3F4422" w14:textId="77777777" w:rsidR="000C472B" w:rsidRPr="0057167C" w:rsidRDefault="000C472B" w:rsidP="000C472B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aprobarea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cererii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acordare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a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venitului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minim de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incluziune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proofErr w:type="spellEnd"/>
                          </w:p>
                          <w:p w14:paraId="7B3EE8A8" w14:textId="77777777" w:rsidR="000C472B" w:rsidRPr="008D5171" w:rsidRDefault="000C472B" w:rsidP="000C472B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F9BD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.25pt;margin-top:106.3pt;width:481.5pt;height:72.7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" strokecolor="white">
                <v:textbox>
                  <w:txbxContent>
                    <w:p w14:paraId="40933085" w14:textId="77777777" w:rsidR="000C472B" w:rsidRPr="00D53CA7" w:rsidRDefault="000C472B" w:rsidP="000C472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5" w:name="_Hlk157290466"/>
                      <w:bookmarkStart w:id="6" w:name="_Hlk157290404"/>
                      <w:bookmarkStart w:id="7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14:paraId="69B927F8" w14:textId="77777777" w:rsidR="000C472B" w:rsidRPr="0057167C" w:rsidRDefault="000C472B" w:rsidP="000C472B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8" w:name="_Hlk157290542"/>
                      <w:bookmarkStart w:id="9" w:name="_Hlk157290543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50 </w:t>
                      </w:r>
                      <w:proofErr w:type="gramStart"/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24.03.2026 </w:t>
                      </w:r>
                    </w:p>
                    <w:bookmarkEnd w:id="5"/>
                    <w:p w14:paraId="7F3F4422" w14:textId="77777777" w:rsidR="000C472B" w:rsidRPr="0057167C" w:rsidRDefault="000C472B" w:rsidP="000C472B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aprobarea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cererii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acordare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a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venitului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minim de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incluziune</w:t>
                      </w:r>
                      <w:bookmarkEnd w:id="6"/>
                      <w:bookmarkEnd w:id="7"/>
                      <w:bookmarkEnd w:id="8"/>
                      <w:bookmarkEnd w:id="9"/>
                      <w:proofErr w:type="spellEnd"/>
                    </w:p>
                    <w:p w14:paraId="7B3EE8A8" w14:textId="77777777" w:rsidR="000C472B" w:rsidRPr="008D5171" w:rsidRDefault="000C472B" w:rsidP="000C472B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1C11BF56" wp14:editId="2C69F440">
                <wp:simplePos x="0" y="0"/>
                <wp:positionH relativeFrom="column">
                  <wp:posOffset>1828800</wp:posOffset>
                </wp:positionH>
                <wp:positionV relativeFrom="paragraph">
                  <wp:posOffset>330835</wp:posOffset>
                </wp:positionV>
                <wp:extent cx="2989580" cy="1084580"/>
                <wp:effectExtent l="0" t="0" r="20320" b="203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04822" w14:textId="77777777" w:rsidR="000C472B" w:rsidRPr="0057167C" w:rsidRDefault="000C472B" w:rsidP="000C472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331C32FE" w14:textId="77777777" w:rsidR="000C472B" w:rsidRPr="0057167C" w:rsidRDefault="000C472B" w:rsidP="000C472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5BDD10D0" w14:textId="77777777" w:rsidR="000C472B" w:rsidRPr="0057167C" w:rsidRDefault="000C472B" w:rsidP="000C472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4ADAF3E6" w14:textId="77777777" w:rsidR="000C472B" w:rsidRPr="0057167C" w:rsidRDefault="000C472B" w:rsidP="000C472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4CCB8D74" w14:textId="77777777" w:rsidR="000C472B" w:rsidRPr="0057167C" w:rsidRDefault="000C472B" w:rsidP="000C472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37FE7F3F" w14:textId="77777777" w:rsidR="000C472B" w:rsidRDefault="000C472B" w:rsidP="000C472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9646123" w14:textId="77777777" w:rsidR="000C472B" w:rsidRDefault="000C472B" w:rsidP="000C472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AEF5FF8" w14:textId="77777777" w:rsidR="000C472B" w:rsidRDefault="000C472B" w:rsidP="000C472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C418848" w14:textId="77777777" w:rsidR="000C472B" w:rsidRDefault="000C472B" w:rsidP="000C472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69160E2A" w14:textId="77777777" w:rsidR="000C472B" w:rsidRDefault="000C472B" w:rsidP="000C47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1BF56" id="Text Box 7" o:spid="_x0000_s1027" type="#_x0000_t202" style="position:absolute;left:0;text-align:left;margin-left:2in;margin-top:26.05pt;width:235.4pt;height:85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" strokecolor="white">
                <v:textbox>
                  <w:txbxContent>
                    <w:p w14:paraId="6E404822" w14:textId="77777777" w:rsidR="000C472B" w:rsidRPr="0057167C" w:rsidRDefault="000C472B" w:rsidP="000C472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331C32FE" w14:textId="77777777" w:rsidR="000C472B" w:rsidRPr="0057167C" w:rsidRDefault="000C472B" w:rsidP="000C472B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5BDD10D0" w14:textId="77777777" w:rsidR="000C472B" w:rsidRPr="0057167C" w:rsidRDefault="000C472B" w:rsidP="000C472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4ADAF3E6" w14:textId="77777777" w:rsidR="000C472B" w:rsidRPr="0057167C" w:rsidRDefault="000C472B" w:rsidP="000C472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4CCB8D74" w14:textId="77777777" w:rsidR="000C472B" w:rsidRPr="0057167C" w:rsidRDefault="000C472B" w:rsidP="000C472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37FE7F3F" w14:textId="77777777" w:rsidR="000C472B" w:rsidRDefault="000C472B" w:rsidP="000C472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9646123" w14:textId="77777777" w:rsidR="000C472B" w:rsidRDefault="000C472B" w:rsidP="000C472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AEF5FF8" w14:textId="77777777" w:rsidR="000C472B" w:rsidRDefault="000C472B" w:rsidP="000C472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C418848" w14:textId="77777777" w:rsidR="000C472B" w:rsidRDefault="000C472B" w:rsidP="000C472B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69160E2A" w14:textId="77777777" w:rsidR="000C472B" w:rsidRDefault="000C472B" w:rsidP="000C472B"/>
                  </w:txbxContent>
                </v:textbox>
              </v:shape>
            </w:pict>
          </mc:Fallback>
        </mc:AlternateContent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        </w:t>
      </w:r>
      <w:r w:rsidRPr="008E0545">
        <w:rPr>
          <w:noProof/>
        </w:rPr>
        <w:drawing>
          <wp:inline distT="0" distB="0" distL="0" distR="0" wp14:anchorId="5FDDB6FF" wp14:editId="57C22EED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700B5" w14:textId="77777777" w:rsidR="000C472B" w:rsidRPr="00B8485E" w:rsidRDefault="000C472B" w:rsidP="000C472B">
      <w:pPr>
        <w:jc w:val="both"/>
        <w:rPr>
          <w:rFonts w:eastAsia="Arial"/>
        </w:rPr>
      </w:pPr>
    </w:p>
    <w:p w14:paraId="79A2D806" w14:textId="77777777" w:rsidR="000C472B" w:rsidRDefault="000C472B" w:rsidP="000C472B">
      <w:pPr>
        <w:ind w:firstLine="567"/>
        <w:jc w:val="both"/>
      </w:pPr>
    </w:p>
    <w:p w14:paraId="774647D3" w14:textId="77777777" w:rsidR="000C472B" w:rsidRDefault="000C472B" w:rsidP="000C472B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5E3E6E59" w14:textId="77777777" w:rsidR="000C472B" w:rsidRDefault="000C472B" w:rsidP="000C472B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1C1C408C" w14:textId="77777777" w:rsidR="000C472B" w:rsidRPr="0057167C" w:rsidRDefault="000C472B" w:rsidP="000C472B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bookmarkStart w:id="10" w:name="tree%252375"/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Având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vedere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temeiurile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juridice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prevederile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:</w:t>
      </w:r>
    </w:p>
    <w:p w14:paraId="02E50A23" w14:textId="77777777" w:rsidR="000C472B" w:rsidRPr="0057167C" w:rsidRDefault="000C472B" w:rsidP="000C472B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(5), art. 31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(2), art. 120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art. 121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(2)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Constituția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României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27C29AF0" w14:textId="77777777" w:rsidR="000C472B" w:rsidRPr="0057167C" w:rsidRDefault="000C472B" w:rsidP="000C472B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4 </w:t>
      </w:r>
      <w:proofErr w:type="spellStart"/>
      <w:r w:rsidRPr="0057167C">
        <w:rPr>
          <w:rFonts w:ascii="Arial" w:hAnsi="Arial" w:cs="Arial"/>
          <w:sz w:val="24"/>
          <w:szCs w:val="24"/>
        </w:rPr>
        <w:t>paragrafele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7167C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hAnsi="Arial" w:cs="Arial"/>
          <w:sz w:val="24"/>
          <w:szCs w:val="24"/>
        </w:rPr>
        <w:t>–</w:t>
      </w:r>
      <w:proofErr w:type="gramEnd"/>
      <w:r w:rsidRPr="0057167C">
        <w:rPr>
          <w:rFonts w:ascii="Arial" w:hAnsi="Arial" w:cs="Arial"/>
          <w:sz w:val="24"/>
          <w:szCs w:val="24"/>
        </w:rPr>
        <w:t xml:space="preserve"> 4 din Carta </w:t>
      </w:r>
      <w:proofErr w:type="spellStart"/>
      <w:r w:rsidRPr="0057167C">
        <w:rPr>
          <w:rFonts w:ascii="Arial" w:hAnsi="Arial" w:cs="Arial"/>
          <w:sz w:val="24"/>
          <w:szCs w:val="24"/>
        </w:rPr>
        <w:t>europeană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autonomiei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locale, </w:t>
      </w:r>
      <w:proofErr w:type="spellStart"/>
      <w:r w:rsidRPr="0057167C">
        <w:rPr>
          <w:rFonts w:ascii="Arial" w:hAnsi="Arial" w:cs="Arial"/>
          <w:sz w:val="24"/>
          <w:szCs w:val="24"/>
        </w:rPr>
        <w:t>adoptată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 w:rsidRPr="0057167C">
        <w:rPr>
          <w:rFonts w:ascii="Arial" w:hAnsi="Arial" w:cs="Arial"/>
          <w:sz w:val="24"/>
          <w:szCs w:val="24"/>
        </w:rPr>
        <w:t>octombrie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1985, </w:t>
      </w:r>
      <w:proofErr w:type="spellStart"/>
      <w:r w:rsidRPr="0057167C">
        <w:rPr>
          <w:rFonts w:ascii="Arial" w:hAnsi="Arial" w:cs="Arial"/>
          <w:sz w:val="24"/>
          <w:szCs w:val="24"/>
        </w:rPr>
        <w:t>ratificată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199/1997;</w:t>
      </w:r>
    </w:p>
    <w:p w14:paraId="6FBEA1D5" w14:textId="77777777" w:rsidR="000C472B" w:rsidRPr="0057167C" w:rsidRDefault="000C472B" w:rsidP="000C472B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>. (2)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nr. 287/2009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Codul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civil,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7F536581" w14:textId="77777777" w:rsidR="000C472B" w:rsidRPr="0057167C" w:rsidRDefault="000C472B" w:rsidP="000C472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5 lit. t), art. 154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(1), art. 155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lit. d)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e), art. 197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(1), (3) – (5), art. 199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art. 240 din Ordonanța de </w:t>
      </w:r>
      <w:proofErr w:type="spellStart"/>
      <w:r w:rsidRPr="0057167C">
        <w:rPr>
          <w:rFonts w:ascii="Arial" w:hAnsi="Arial" w:cs="Arial"/>
          <w:sz w:val="24"/>
          <w:szCs w:val="24"/>
        </w:rPr>
        <w:t>urgență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Codul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</w:rPr>
        <w:t>coroborate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7167C">
        <w:rPr>
          <w:rFonts w:ascii="Arial" w:hAnsi="Arial" w:cs="Arial"/>
          <w:sz w:val="24"/>
          <w:szCs w:val="24"/>
        </w:rPr>
        <w:t>cele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ale art. 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(2) lit. b)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d) din </w:t>
      </w:r>
      <w:proofErr w:type="spellStart"/>
      <w:r w:rsidRPr="0057167C">
        <w:rPr>
          <w:rFonts w:ascii="Arial" w:hAnsi="Arial" w:cs="Arial"/>
          <w:sz w:val="24"/>
          <w:szCs w:val="24"/>
        </w:rPr>
        <w:t>anexa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1 la </w:t>
      </w:r>
      <w:proofErr w:type="spellStart"/>
      <w:r w:rsidRPr="0057167C">
        <w:rPr>
          <w:rFonts w:ascii="Arial" w:hAnsi="Arial" w:cs="Arial"/>
          <w:sz w:val="24"/>
          <w:szCs w:val="24"/>
        </w:rPr>
        <w:t>aceasta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3D6A1341" w14:textId="77777777" w:rsidR="000C472B" w:rsidRPr="0057167C" w:rsidRDefault="000C472B" w:rsidP="000C472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– (6), art. 2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lit. a) – c), art. 4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– (3), art. 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art. 11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57167C">
        <w:rPr>
          <w:rFonts w:ascii="Arial" w:hAnsi="Arial" w:cs="Arial"/>
          <w:sz w:val="24"/>
          <w:szCs w:val="24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contenciosului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554/2004, cu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2971752A" w14:textId="77777777" w:rsidR="000C472B" w:rsidRPr="0057167C" w:rsidRDefault="000C472B" w:rsidP="000C472B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36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art. 88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r w:rsidRPr="0057167C">
        <w:rPr>
          <w:rFonts w:ascii="Arial" w:hAnsi="Arial" w:cs="Arial"/>
          <w:sz w:val="24"/>
          <w:szCs w:val="24"/>
          <w:lang w:eastAsia="ro-RO"/>
        </w:rPr>
        <w:t>;</w:t>
      </w:r>
      <w:proofErr w:type="gram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</w:p>
    <w:p w14:paraId="00A889DA" w14:textId="77777777" w:rsidR="000C472B" w:rsidRPr="0057167C" w:rsidRDefault="000C472B" w:rsidP="000C472B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40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Normele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metodologice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aplicare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aprobate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Hotărârea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1154/2022,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5CBD2F82" w14:textId="77777777" w:rsidR="000C472B" w:rsidRPr="0057167C" w:rsidRDefault="000C472B" w:rsidP="000C472B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Ordonanței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27/2002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reglementarea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activității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soluționare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petițiilor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aprobată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233/2002, cu </w:t>
      </w:r>
      <w:proofErr w:type="spellStart"/>
      <w:proofErr w:type="gram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proofErr w:type="gram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60D47AB9" w14:textId="77777777" w:rsidR="000C472B" w:rsidRPr="0057167C" w:rsidRDefault="000C472B" w:rsidP="000C47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274F11C" w14:textId="77777777" w:rsidR="000C472B" w:rsidRPr="0057167C" w:rsidRDefault="000C472B" w:rsidP="000C472B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ținând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seama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prevederile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art. 80 – 84 din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nr. 24/2000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normele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tehnică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legislativă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elaborarea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actelor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normative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6B529A35" w14:textId="77777777" w:rsidR="000C472B" w:rsidRPr="0057167C" w:rsidRDefault="000C472B" w:rsidP="000C472B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AF2D7B1" w14:textId="77777777" w:rsidR="000C472B" w:rsidRPr="0057167C" w:rsidRDefault="000C472B" w:rsidP="000C472B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analizând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declarația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propria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răspundere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>
        <w:rPr>
          <w:rFonts w:ascii="Arial" w:eastAsia="Times New Roman" w:hAnsi="Arial" w:cs="Arial"/>
          <w:sz w:val="24"/>
          <w:szCs w:val="24"/>
          <w:lang w:eastAsia="ro-RO"/>
        </w:rPr>
        <w:t>4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da</w:t>
      </w:r>
      <w:r>
        <w:rPr>
          <w:rFonts w:ascii="Arial" w:eastAsia="Times New Roman" w:hAnsi="Arial" w:cs="Arial"/>
          <w:sz w:val="24"/>
          <w:szCs w:val="24"/>
          <w:lang w:eastAsia="ro-RO"/>
        </w:rPr>
        <w:t>ta de 23.02.2026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care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solicită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acordarea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precum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documente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relevant</w:t>
      </w:r>
      <w:r>
        <w:rPr>
          <w:rFonts w:ascii="Arial" w:eastAsia="Times New Roman" w:hAnsi="Arial" w:cs="Arial"/>
          <w:sz w:val="24"/>
          <w:szCs w:val="24"/>
          <w:lang w:eastAsia="ro-RO"/>
        </w:rPr>
        <w:t>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, cum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ar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fi: certificate de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incadrare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in handicap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adeverință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rol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agricol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certificat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fiscal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314985A2" w14:textId="77777777" w:rsidR="000C472B" w:rsidRPr="0057167C" w:rsidRDefault="000C472B" w:rsidP="000C472B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C9853A4" w14:textId="77777777" w:rsidR="000C472B" w:rsidRPr="0057167C" w:rsidRDefault="000C472B" w:rsidP="000C472B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luând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act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faptul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proiectelor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ale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r w:rsidRPr="00EE0293">
        <w:rPr>
          <w:rFonts w:ascii="Arial" w:eastAsia="Times New Roman" w:hAnsi="Arial" w:cs="Arial"/>
          <w:sz w:val="24"/>
          <w:szCs w:val="24"/>
          <w:lang w:eastAsia="ro-RO"/>
        </w:rPr>
        <w:t>nr. 50/ 24.03.2026,</w:t>
      </w:r>
    </w:p>
    <w:p w14:paraId="2ACDB8D5" w14:textId="77777777" w:rsidR="000C472B" w:rsidRPr="0057167C" w:rsidRDefault="000C472B" w:rsidP="000C472B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1389FC4" w14:textId="54DBFA00" w:rsidR="000C472B" w:rsidRPr="0057167C" w:rsidRDefault="000C472B" w:rsidP="000C472B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constatând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sunt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aprobarea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stabilirea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dreptului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domnul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C23582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</w:t>
      </w:r>
      <w:proofErr w:type="gramStart"/>
      <w:r w:rsidR="00C2358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  <w:proofErr w:type="gram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reiese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referatul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sub nr. </w:t>
      </w:r>
      <w:r>
        <w:rPr>
          <w:rFonts w:ascii="Arial" w:eastAsia="Times New Roman" w:hAnsi="Arial" w:cs="Arial"/>
          <w:sz w:val="24"/>
          <w:szCs w:val="24"/>
          <w:lang w:eastAsia="ro-RO"/>
        </w:rPr>
        <w:t>2982 din 23.03.2026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 </w:t>
      </w:r>
    </w:p>
    <w:p w14:paraId="6455FA9E" w14:textId="77777777" w:rsidR="000C472B" w:rsidRPr="0057167C" w:rsidRDefault="000C472B" w:rsidP="000C472B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17C6620" w14:textId="77777777" w:rsidR="000C472B" w:rsidRPr="0057167C" w:rsidRDefault="000C472B" w:rsidP="000C472B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temeiul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art. 196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. (1) lit. b) din </w:t>
      </w:r>
      <w:r w:rsidRPr="0057167C">
        <w:rPr>
          <w:rFonts w:ascii="Arial" w:hAnsi="Arial" w:cs="Arial"/>
          <w:sz w:val="24"/>
          <w:szCs w:val="24"/>
        </w:rPr>
        <w:t xml:space="preserve">Ordonanța de </w:t>
      </w:r>
      <w:proofErr w:type="spellStart"/>
      <w:r w:rsidRPr="0057167C">
        <w:rPr>
          <w:rFonts w:ascii="Arial" w:hAnsi="Arial" w:cs="Arial"/>
          <w:sz w:val="24"/>
          <w:szCs w:val="24"/>
        </w:rPr>
        <w:t>urgență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Codul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și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2C66B497" w14:textId="77777777" w:rsidR="000C472B" w:rsidRPr="0057167C" w:rsidRDefault="000C472B" w:rsidP="000C472B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B2ACBF6" w14:textId="77777777" w:rsidR="000C472B" w:rsidRPr="0057167C" w:rsidRDefault="000C472B" w:rsidP="000C472B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</w:t>
      </w:r>
      <w:proofErr w:type="spellStart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>emite</w:t>
      </w:r>
      <w:proofErr w:type="spellEnd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prezenta:</w:t>
      </w:r>
    </w:p>
    <w:p w14:paraId="33DF84AB" w14:textId="77777777" w:rsidR="000C472B" w:rsidRPr="0057167C" w:rsidRDefault="000C472B" w:rsidP="000C472B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20F167F8" w14:textId="77777777" w:rsidR="000C472B" w:rsidRPr="0057167C" w:rsidRDefault="000C472B" w:rsidP="000C472B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682E5262" w14:textId="5891693E" w:rsidR="000C472B" w:rsidRPr="0057167C" w:rsidRDefault="000C472B" w:rsidP="000C472B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1" w:name="ref%2523A1"/>
      <w:bookmarkStart w:id="12" w:name="tree%252368"/>
      <w:bookmarkEnd w:id="11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1. –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aprobă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 4 din 23.02.2026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stabilește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dreptul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domnul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C2358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</w:t>
      </w:r>
      <w:proofErr w:type="gramStart"/>
      <w:r w:rsidR="00C2358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  <w:proofErr w:type="gram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CNP </w:t>
      </w:r>
      <w:r w:rsidR="00C23582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titul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ar, cu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domiciliul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comuna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Ion Creangă,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541B69C5" w14:textId="77777777" w:rsidR="000C472B" w:rsidRPr="0057167C" w:rsidRDefault="000C472B" w:rsidP="000C472B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</w:p>
    <w:p w14:paraId="3AB5812F" w14:textId="77777777" w:rsidR="000C472B" w:rsidRPr="0057167C" w:rsidRDefault="000C472B" w:rsidP="000C472B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3" w:name="ref%2523A2"/>
      <w:bookmarkStart w:id="14" w:name="tree%252369"/>
      <w:bookmarkEnd w:id="12"/>
      <w:bookmarkEnd w:id="13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– </w:t>
      </w:r>
      <w:bookmarkStart w:id="15" w:name="tree%252370"/>
      <w:bookmarkEnd w:id="14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Cuantumul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venitului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este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786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pentru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un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numar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3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persoane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membre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ale </w:t>
      </w:r>
      <w:proofErr w:type="spellStart"/>
      <w:proofErr w:type="gram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familiei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,</w:t>
      </w:r>
      <w:proofErr w:type="gram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fiind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format din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componenta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6029C103" w14:textId="77777777" w:rsidR="000C472B" w:rsidRPr="0057167C" w:rsidRDefault="000C472B" w:rsidP="000C472B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a)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pentru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familia cu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copii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0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3CDE813B" w14:textId="77777777" w:rsidR="000C472B" w:rsidRPr="0057167C" w:rsidRDefault="000C472B" w:rsidP="000C472B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b)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proofErr w:type="gram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786  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lei</w:t>
      </w:r>
      <w:proofErr w:type="gram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3F1098EA" w14:textId="77777777" w:rsidR="000C472B" w:rsidRPr="0057167C" w:rsidRDefault="000C472B" w:rsidP="000C472B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(2)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Dreptul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acordă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începând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cu data de 01.03.2026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.</w:t>
      </w:r>
    </w:p>
    <w:p w14:paraId="7AC712BC" w14:textId="77777777" w:rsidR="000C472B" w:rsidRPr="0057167C" w:rsidRDefault="000C472B" w:rsidP="000C472B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226AC4F" w14:textId="77777777" w:rsidR="000C472B" w:rsidRPr="00305FC6" w:rsidRDefault="000C472B" w:rsidP="000C472B">
      <w:pPr>
        <w:tabs>
          <w:tab w:val="left" w:pos="1276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3. –</w:t>
      </w:r>
      <w:bookmarkStart w:id="16" w:name="ref%2523A4"/>
      <w:bookmarkStart w:id="17" w:name="tree%252374"/>
      <w:bookmarkEnd w:id="15"/>
      <w:bookmarkEnd w:id="16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End w:id="17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situația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305FC6">
        <w:rPr>
          <w:rFonts w:ascii="Arial" w:hAnsi="Arial" w:cs="Arial"/>
          <w:sz w:val="24"/>
          <w:szCs w:val="24"/>
        </w:rPr>
        <w:t>produc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modificări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componența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familiei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>/</w:t>
      </w:r>
      <w:proofErr w:type="spellStart"/>
      <w:r w:rsidRPr="00305FC6">
        <w:rPr>
          <w:rFonts w:ascii="Arial" w:hAnsi="Arial" w:cs="Arial"/>
          <w:sz w:val="24"/>
          <w:szCs w:val="24"/>
        </w:rPr>
        <w:t>sau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05FC6">
        <w:rPr>
          <w:rFonts w:ascii="Arial" w:hAnsi="Arial" w:cs="Arial"/>
          <w:sz w:val="24"/>
          <w:szCs w:val="24"/>
        </w:rPr>
        <w:t>veniturilor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titularul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dreptului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305FC6">
        <w:rPr>
          <w:rFonts w:ascii="Arial" w:hAnsi="Arial" w:cs="Arial"/>
          <w:sz w:val="24"/>
          <w:szCs w:val="24"/>
        </w:rPr>
        <w:t>obligația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să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depună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305FC6">
        <w:rPr>
          <w:rFonts w:ascii="Arial" w:hAnsi="Arial" w:cs="Arial"/>
          <w:sz w:val="24"/>
          <w:szCs w:val="24"/>
        </w:rPr>
        <w:t>Primărie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Serviciul</w:t>
      </w:r>
      <w:proofErr w:type="spellEnd"/>
      <w:r w:rsidRPr="00305FC6">
        <w:rPr>
          <w:rFonts w:ascii="Arial" w:hAnsi="Arial" w:cs="Arial"/>
          <w:i/>
          <w:iCs/>
          <w:sz w:val="24"/>
          <w:szCs w:val="24"/>
        </w:rPr>
        <w:t xml:space="preserve"> public de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asistență</w:t>
      </w:r>
      <w:proofErr w:type="spellEnd"/>
      <w:r w:rsidRPr="00305FC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socială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305FC6">
        <w:rPr>
          <w:rFonts w:ascii="Arial" w:hAnsi="Arial" w:cs="Arial"/>
          <w:sz w:val="24"/>
          <w:szCs w:val="24"/>
        </w:rPr>
        <w:t>declarație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305FC6">
        <w:rPr>
          <w:rFonts w:ascii="Arial" w:hAnsi="Arial" w:cs="Arial"/>
          <w:sz w:val="24"/>
          <w:szCs w:val="24"/>
        </w:rPr>
        <w:t>răspundere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privind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modificările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intervenite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însoțită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după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caz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305FC6">
        <w:rPr>
          <w:rFonts w:ascii="Arial" w:hAnsi="Arial" w:cs="Arial"/>
          <w:sz w:val="24"/>
          <w:szCs w:val="24"/>
        </w:rPr>
        <w:t>documente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doveditoare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termen de maxim 10 </w:t>
      </w:r>
      <w:proofErr w:type="spellStart"/>
      <w:r w:rsidRPr="00305FC6">
        <w:rPr>
          <w:rFonts w:ascii="Arial" w:hAnsi="Arial" w:cs="Arial"/>
          <w:sz w:val="24"/>
          <w:szCs w:val="24"/>
        </w:rPr>
        <w:t>zile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lucrătoare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de la data l</w:t>
      </w:r>
      <w:r>
        <w:rPr>
          <w:rFonts w:ascii="Arial" w:hAnsi="Arial" w:cs="Arial"/>
          <w:sz w:val="24"/>
          <w:szCs w:val="24"/>
        </w:rPr>
        <w:t xml:space="preserve">a care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intervenit</w:t>
      </w:r>
      <w:proofErr w:type="spellEnd"/>
      <w:r>
        <w:rPr>
          <w:rFonts w:ascii="Arial" w:hAnsi="Arial" w:cs="Arial"/>
          <w:sz w:val="24"/>
          <w:szCs w:val="24"/>
        </w:rPr>
        <w:t xml:space="preserve"> modificarea.</w:t>
      </w:r>
    </w:p>
    <w:p w14:paraId="60AD2FD5" w14:textId="18D8AAC1" w:rsidR="000C472B" w:rsidRDefault="000C472B" w:rsidP="000C472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205380">
        <w:rPr>
          <w:rFonts w:ascii="Arial" w:hAnsi="Arial" w:cs="Arial"/>
          <w:sz w:val="24"/>
          <w:szCs w:val="24"/>
        </w:rPr>
        <w:t xml:space="preserve">(2) </w:t>
      </w:r>
      <w:proofErr w:type="spellStart"/>
      <w:r>
        <w:rPr>
          <w:rFonts w:ascii="Arial" w:hAnsi="Arial" w:cs="Arial"/>
          <w:sz w:val="24"/>
          <w:szCs w:val="24"/>
        </w:rPr>
        <w:t>Domnul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23582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nu are </w:t>
      </w:r>
      <w:proofErr w:type="spellStart"/>
      <w:r>
        <w:rPr>
          <w:rFonts w:ascii="Arial" w:hAnsi="Arial" w:cs="Arial"/>
          <w:sz w:val="24"/>
          <w:szCs w:val="24"/>
        </w:rPr>
        <w:t>obligatia</w:t>
      </w:r>
      <w:proofErr w:type="spellEnd"/>
      <w:r>
        <w:rPr>
          <w:rFonts w:ascii="Arial" w:hAnsi="Arial" w:cs="Arial"/>
          <w:sz w:val="24"/>
          <w:szCs w:val="24"/>
        </w:rPr>
        <w:t xml:space="preserve"> de a </w:t>
      </w:r>
      <w:proofErr w:type="spellStart"/>
      <w:r>
        <w:rPr>
          <w:rFonts w:ascii="Arial" w:hAnsi="Arial" w:cs="Arial"/>
          <w:sz w:val="24"/>
          <w:szCs w:val="24"/>
        </w:rPr>
        <w:t>presta</w:t>
      </w:r>
      <w:proofErr w:type="spellEnd"/>
      <w:r>
        <w:rPr>
          <w:rFonts w:ascii="Arial" w:hAnsi="Arial" w:cs="Arial"/>
          <w:sz w:val="24"/>
          <w:szCs w:val="24"/>
        </w:rPr>
        <w:t xml:space="preserve"> lunar, la </w:t>
      </w:r>
      <w:proofErr w:type="spellStart"/>
      <w:r>
        <w:rPr>
          <w:rFonts w:ascii="Arial" w:hAnsi="Arial" w:cs="Arial"/>
          <w:sz w:val="24"/>
          <w:szCs w:val="24"/>
        </w:rPr>
        <w:t>solicitarea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primarului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activitati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lucrari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interes</w:t>
      </w:r>
      <w:proofErr w:type="spellEnd"/>
      <w:r>
        <w:rPr>
          <w:rFonts w:ascii="Arial" w:hAnsi="Arial" w:cs="Arial"/>
          <w:sz w:val="24"/>
          <w:szCs w:val="24"/>
        </w:rPr>
        <w:t xml:space="preserve"> local </w:t>
      </w:r>
      <w:proofErr w:type="spellStart"/>
      <w:r>
        <w:rPr>
          <w:rFonts w:ascii="Arial" w:hAnsi="Arial" w:cs="Arial"/>
          <w:sz w:val="24"/>
          <w:szCs w:val="24"/>
        </w:rPr>
        <w:t>avand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varsta</w:t>
      </w:r>
      <w:proofErr w:type="spellEnd"/>
      <w:r>
        <w:rPr>
          <w:rFonts w:ascii="Arial" w:hAnsi="Arial" w:cs="Arial"/>
          <w:sz w:val="24"/>
          <w:szCs w:val="24"/>
        </w:rPr>
        <w:t xml:space="preserve"> standard de </w:t>
      </w:r>
      <w:proofErr w:type="spellStart"/>
      <w:r>
        <w:rPr>
          <w:rFonts w:ascii="Arial" w:hAnsi="Arial" w:cs="Arial"/>
          <w:sz w:val="24"/>
          <w:szCs w:val="24"/>
        </w:rPr>
        <w:t>pensionare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F10F61D" w14:textId="6F9D1953" w:rsidR="000C472B" w:rsidRPr="006A2177" w:rsidRDefault="000C472B" w:rsidP="000C47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Art. 4. -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ducerea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obligă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resort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aparatul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specialitate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atribuții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sens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: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asistență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socială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-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doamna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C23582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     </w:t>
      </w:r>
      <w:proofErr w:type="gramStart"/>
      <w:r w:rsidR="00C2358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  <w:proofErr w:type="gramEnd"/>
    </w:p>
    <w:p w14:paraId="78BE9A69" w14:textId="77777777" w:rsidR="000C472B" w:rsidRPr="0057167C" w:rsidRDefault="000C472B" w:rsidP="000C472B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5. –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Prezenta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caracter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individual,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poate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fi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atacată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contenciosului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administrativ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554/2004,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4336B34B" w14:textId="77777777" w:rsidR="000C472B" w:rsidRPr="0057167C" w:rsidRDefault="000C472B" w:rsidP="000C472B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489158C" w14:textId="77777777" w:rsidR="000C472B" w:rsidRPr="0057167C" w:rsidRDefault="000C472B" w:rsidP="000C472B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8" w:name="ref%2523A5"/>
      <w:bookmarkEnd w:id="18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6. –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rezenta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grija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secretarului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general al UAT Ion Creangă,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termenul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3A0C5268" w14:textId="77777777" w:rsidR="000C472B" w:rsidRPr="0057167C" w:rsidRDefault="000C472B" w:rsidP="000C472B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înregistrează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05C2429E" w14:textId="77777777" w:rsidR="000C472B" w:rsidRPr="0057167C" w:rsidRDefault="000C472B" w:rsidP="000C472B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prefectului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08824AEB" w14:textId="77777777" w:rsidR="000C472B" w:rsidRPr="0057167C" w:rsidRDefault="000C472B" w:rsidP="000C472B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titularului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art. 1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termen de cel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mult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5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la data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comunicării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prefect;</w:t>
      </w:r>
    </w:p>
    <w:p w14:paraId="0980D099" w14:textId="77777777" w:rsidR="000C472B" w:rsidRDefault="000C472B" w:rsidP="000C472B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aduce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Monitorul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local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adresa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internet www.primariaioncreanga.ro,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titlului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său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lit. a). </w:t>
      </w:r>
    </w:p>
    <w:p w14:paraId="2DCF2C0A" w14:textId="77777777" w:rsidR="000C472B" w:rsidRPr="0057167C" w:rsidRDefault="000C472B" w:rsidP="000C472B">
      <w:pPr>
        <w:tabs>
          <w:tab w:val="left" w:pos="1134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FD946C8" w14:textId="77777777" w:rsidR="000C472B" w:rsidRPr="0057167C" w:rsidRDefault="000C472B" w:rsidP="000C472B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4F8F0F37" wp14:editId="3E479802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A39EC" w14:textId="77777777" w:rsidR="000C472B" w:rsidRPr="0057167C" w:rsidRDefault="000C472B" w:rsidP="000C472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Contrasemnează</w:t>
                            </w:r>
                            <w:proofErr w:type="spellEnd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53CCC576" w14:textId="77777777" w:rsidR="000C472B" w:rsidRPr="0057167C" w:rsidRDefault="000C472B" w:rsidP="000C472B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SECRETARUL GENERAL AL UAT</w:t>
                            </w:r>
                          </w:p>
                          <w:p w14:paraId="71C01894" w14:textId="77777777" w:rsidR="000C472B" w:rsidRPr="0057167C" w:rsidRDefault="000C472B" w:rsidP="000C472B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</w:t>
                            </w:r>
                          </w:p>
                          <w:p w14:paraId="717BE85D" w14:textId="77777777" w:rsidR="000C472B" w:rsidRPr="0057167C" w:rsidRDefault="000C472B" w:rsidP="000C472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Mihaela NIȚĂ</w:t>
                            </w:r>
                          </w:p>
                          <w:p w14:paraId="398E28B4" w14:textId="77777777" w:rsidR="000C472B" w:rsidRDefault="000C472B" w:rsidP="000C472B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1DBC510B" w14:textId="77777777" w:rsidR="000C472B" w:rsidRDefault="000C472B" w:rsidP="000C472B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F0F37" id="Text Box 4" o:spid="_x0000_s1028" type="#_x0000_t202" style="position:absolute;left:0;text-align:left;margin-left:254.4pt;margin-top:3.65pt;width:244.7pt;height:125.4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0B3A39EC" w14:textId="77777777" w:rsidR="000C472B" w:rsidRPr="0057167C" w:rsidRDefault="000C472B" w:rsidP="000C472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Contrasemnează</w:t>
                      </w:r>
                      <w:proofErr w:type="spellEnd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53CCC576" w14:textId="77777777" w:rsidR="000C472B" w:rsidRPr="0057167C" w:rsidRDefault="000C472B" w:rsidP="000C472B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SECRETARUL GENERAL AL UAT</w:t>
                      </w:r>
                    </w:p>
                    <w:p w14:paraId="71C01894" w14:textId="77777777" w:rsidR="000C472B" w:rsidRPr="0057167C" w:rsidRDefault="000C472B" w:rsidP="000C472B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</w:t>
                      </w:r>
                    </w:p>
                    <w:p w14:paraId="717BE85D" w14:textId="77777777" w:rsidR="000C472B" w:rsidRPr="0057167C" w:rsidRDefault="000C472B" w:rsidP="000C472B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Mihaela NIȚĂ</w:t>
                      </w:r>
                    </w:p>
                    <w:p w14:paraId="398E28B4" w14:textId="77777777" w:rsidR="000C472B" w:rsidRDefault="000C472B" w:rsidP="000C472B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1DBC510B" w14:textId="77777777" w:rsidR="000C472B" w:rsidRDefault="000C472B" w:rsidP="000C472B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D7D6DFA" w14:textId="77777777" w:rsidR="000C472B" w:rsidRPr="0057167C" w:rsidRDefault="000C472B" w:rsidP="000C472B">
      <w:pPr>
        <w:tabs>
          <w:tab w:val="left" w:pos="4860"/>
        </w:tabs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5B9F5533" wp14:editId="0A946284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F7C11" w14:textId="77777777" w:rsidR="000C472B" w:rsidRPr="0057167C" w:rsidRDefault="000C472B" w:rsidP="000C472B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PRIMARUL COMUNEI,</w:t>
                            </w:r>
                          </w:p>
                          <w:p w14:paraId="4737802D" w14:textId="77777777" w:rsidR="000C472B" w:rsidRPr="0057167C" w:rsidRDefault="000C472B" w:rsidP="000C472B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373D1CAF" w14:textId="77777777" w:rsidR="000C472B" w:rsidRPr="0057167C" w:rsidRDefault="000C472B" w:rsidP="000C472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F5533" id="Text Box 2" o:spid="_x0000_s1029" type="#_x0000_t202" style="position:absolute;left:0;text-align:left;margin-left:1.9pt;margin-top:.6pt;width:236.25pt;height:91.2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60AF7C11" w14:textId="77777777" w:rsidR="000C472B" w:rsidRPr="0057167C" w:rsidRDefault="000C472B" w:rsidP="000C472B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PRIMARUL COMUNEI,</w:t>
                      </w:r>
                    </w:p>
                    <w:p w14:paraId="4737802D" w14:textId="77777777" w:rsidR="000C472B" w:rsidRPr="0057167C" w:rsidRDefault="000C472B" w:rsidP="000C472B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14:paraId="373D1CAF" w14:textId="77777777" w:rsidR="000C472B" w:rsidRPr="0057167C" w:rsidRDefault="000C472B" w:rsidP="000C472B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   Dumitru- Dorin TABACARIU</w:t>
                      </w:r>
                    </w:p>
                  </w:txbxContent>
                </v:textbox>
              </v:shape>
            </w:pict>
          </mc:Fallback>
        </mc:AlternateContent>
      </w:r>
      <w:r w:rsidRPr="0057167C">
        <w:rPr>
          <w:rFonts w:ascii="Arial" w:hAnsi="Arial" w:cs="Arial"/>
          <w:b/>
          <w:sz w:val="24"/>
          <w:szCs w:val="24"/>
        </w:rPr>
        <w:tab/>
      </w:r>
    </w:p>
    <w:p w14:paraId="5FF0EB75" w14:textId="77777777" w:rsidR="000C472B" w:rsidRPr="0057167C" w:rsidRDefault="000C472B" w:rsidP="000C472B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14:paraId="3885C6F7" w14:textId="77777777" w:rsidR="000C472B" w:rsidRPr="0057167C" w:rsidRDefault="000C472B" w:rsidP="000C47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F2EB4F0" w14:textId="77777777" w:rsidR="000C472B" w:rsidRDefault="000C472B" w:rsidP="000C47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DE058C5" w14:textId="77777777" w:rsidR="000C472B" w:rsidRDefault="000C472B" w:rsidP="000C47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2BA4186" w14:textId="77777777" w:rsidR="000C472B" w:rsidRDefault="000C472B" w:rsidP="000C47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E70A838" w14:textId="77777777" w:rsidR="000C472B" w:rsidRDefault="000C472B" w:rsidP="000C47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2F22D74" w14:textId="77777777" w:rsidR="000C472B" w:rsidRDefault="000C472B" w:rsidP="000C47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FC6B56C" w14:textId="77777777" w:rsidR="000C472B" w:rsidRDefault="000C472B" w:rsidP="000C47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52ADADC" w14:textId="77777777" w:rsidR="000C472B" w:rsidRPr="0057167C" w:rsidRDefault="000C472B" w:rsidP="000C47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0" w:type="auto"/>
        <w:tblInd w:w="-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"/>
        <w:gridCol w:w="5790"/>
        <w:gridCol w:w="1285"/>
        <w:gridCol w:w="2720"/>
      </w:tblGrid>
      <w:tr w:rsidR="000C472B" w:rsidRPr="00D53CA7" w14:paraId="1C69C42C" w14:textId="77777777" w:rsidTr="0050785B">
        <w:trPr>
          <w:trHeight w:val="70"/>
        </w:trPr>
        <w:tc>
          <w:tcPr>
            <w:tcW w:w="1091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bookmarkEnd w:id="10"/>
          <w:p w14:paraId="581AEFAE" w14:textId="77777777" w:rsidR="000C472B" w:rsidRPr="009F22A5" w:rsidRDefault="000C472B" w:rsidP="005078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PROCEDURĂ OBLIGATORIE ULTERIOARĂ EMITERII DISPOZIȚIEI PRIMARULUI COMUNEI NR.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50/24.03.2026</w:t>
            </w:r>
          </w:p>
        </w:tc>
      </w:tr>
      <w:tr w:rsidR="000C472B" w:rsidRPr="00D53CA7" w14:paraId="7379B011" w14:textId="77777777" w:rsidTr="0050785B">
        <w:trPr>
          <w:trHeight w:val="70"/>
        </w:trPr>
        <w:tc>
          <w:tcPr>
            <w:tcW w:w="1091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20979D49" w14:textId="77777777" w:rsidR="000C472B" w:rsidRPr="009F22A5" w:rsidRDefault="000C472B" w:rsidP="005078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0C472B" w:rsidRPr="00D53CA7" w14:paraId="03B70415" w14:textId="77777777" w:rsidTr="0050785B">
        <w:tc>
          <w:tcPr>
            <w:tcW w:w="669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1E645F02" w14:textId="77777777" w:rsidR="000C472B" w:rsidRPr="009F22A5" w:rsidRDefault="000C472B" w:rsidP="0050785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0B9D99AF" w14:textId="77777777" w:rsidR="000C472B" w:rsidRPr="009F22A5" w:rsidRDefault="000C472B" w:rsidP="0050785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117" w:type="dxa"/>
            <w:tcBorders>
              <w:top w:val="double" w:sz="4" w:space="0" w:color="auto"/>
            </w:tcBorders>
            <w:vAlign w:val="center"/>
          </w:tcPr>
          <w:p w14:paraId="381D8CC4" w14:textId="77777777" w:rsidR="000C472B" w:rsidRPr="009F22A5" w:rsidRDefault="000C472B" w:rsidP="0050785B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vAlign w:val="center"/>
          </w:tcPr>
          <w:p w14:paraId="60AE0BE6" w14:textId="77777777" w:rsidR="000C472B" w:rsidRPr="009F22A5" w:rsidRDefault="000C472B" w:rsidP="0050785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100B6873" w14:textId="77777777" w:rsidR="000C472B" w:rsidRPr="009F22A5" w:rsidRDefault="000C472B" w:rsidP="0050785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282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20B2BADA" w14:textId="77777777" w:rsidR="000C472B" w:rsidRPr="009F22A5" w:rsidRDefault="000C472B" w:rsidP="0050785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Semnătura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persoanei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responsabile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să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efectueze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procedura</w:t>
            </w:r>
            <w:proofErr w:type="spellEnd"/>
          </w:p>
        </w:tc>
      </w:tr>
      <w:tr w:rsidR="000C472B" w:rsidRPr="00D53CA7" w14:paraId="26D4C502" w14:textId="77777777" w:rsidTr="0050785B">
        <w:tc>
          <w:tcPr>
            <w:tcW w:w="669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1F2446AA" w14:textId="77777777" w:rsidR="000C472B" w:rsidRPr="009F22A5" w:rsidRDefault="000C472B" w:rsidP="0050785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17" w:type="dxa"/>
            <w:tcBorders>
              <w:bottom w:val="double" w:sz="4" w:space="0" w:color="auto"/>
            </w:tcBorders>
            <w:vAlign w:val="center"/>
          </w:tcPr>
          <w:p w14:paraId="4DB7A19A" w14:textId="77777777" w:rsidR="000C472B" w:rsidRPr="009F22A5" w:rsidRDefault="000C472B" w:rsidP="0050785B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14:paraId="18BF737B" w14:textId="77777777" w:rsidR="000C472B" w:rsidRPr="009F22A5" w:rsidRDefault="000C472B" w:rsidP="0050785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4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03BDE3B2" w14:textId="77777777" w:rsidR="000C472B" w:rsidRPr="009F22A5" w:rsidRDefault="000C472B" w:rsidP="0050785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0C472B" w:rsidRPr="00D53CA7" w14:paraId="0C3811B8" w14:textId="77777777" w:rsidTr="0050785B">
        <w:tc>
          <w:tcPr>
            <w:tcW w:w="669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4B96B10C" w14:textId="77777777" w:rsidR="000C472B" w:rsidRPr="009F22A5" w:rsidRDefault="000C472B" w:rsidP="005078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17" w:type="dxa"/>
            <w:tcBorders>
              <w:top w:val="double" w:sz="4" w:space="0" w:color="auto"/>
            </w:tcBorders>
            <w:vAlign w:val="center"/>
          </w:tcPr>
          <w:p w14:paraId="6F12F299" w14:textId="77777777" w:rsidR="000C472B" w:rsidRPr="009F22A5" w:rsidRDefault="000C472B" w:rsidP="005078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Semnarea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dispoziției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vAlign w:val="center"/>
          </w:tcPr>
          <w:p w14:paraId="44F1BE3C" w14:textId="77777777" w:rsidR="000C472B" w:rsidRPr="009F22A5" w:rsidRDefault="000C472B" w:rsidP="0050785B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24.03.2026</w:t>
            </w:r>
          </w:p>
        </w:tc>
        <w:tc>
          <w:tcPr>
            <w:tcW w:w="282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091BD7F2" w14:textId="77777777" w:rsidR="000C472B" w:rsidRPr="009F22A5" w:rsidRDefault="000C472B" w:rsidP="005078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72B" w:rsidRPr="00D53CA7" w14:paraId="3326116D" w14:textId="77777777" w:rsidTr="0050785B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5E0C792A" w14:textId="77777777" w:rsidR="000C472B" w:rsidRPr="009F22A5" w:rsidRDefault="000C472B" w:rsidP="005078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17" w:type="dxa"/>
            <w:vAlign w:val="center"/>
          </w:tcPr>
          <w:p w14:paraId="1F911860" w14:textId="77777777" w:rsidR="000C472B" w:rsidRPr="009F22A5" w:rsidRDefault="000C472B" w:rsidP="005078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prefectul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județului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vAlign w:val="center"/>
          </w:tcPr>
          <w:p w14:paraId="1C60E5BB" w14:textId="77777777" w:rsidR="000C472B" w:rsidRPr="009F22A5" w:rsidRDefault="000C472B" w:rsidP="0050785B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24.03.2026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4C59FC04" w14:textId="77777777" w:rsidR="000C472B" w:rsidRPr="009F22A5" w:rsidRDefault="000C472B" w:rsidP="005078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72B" w:rsidRPr="00D53CA7" w14:paraId="1FA9A0CD" w14:textId="77777777" w:rsidTr="0050785B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5677529F" w14:textId="77777777" w:rsidR="000C472B" w:rsidRPr="009F22A5" w:rsidRDefault="000C472B" w:rsidP="005078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17" w:type="dxa"/>
            <w:vAlign w:val="center"/>
          </w:tcPr>
          <w:p w14:paraId="3AA9774D" w14:textId="77777777" w:rsidR="000C472B" w:rsidRPr="009F22A5" w:rsidRDefault="000C472B" w:rsidP="005078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Aducerea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publică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vAlign w:val="center"/>
          </w:tcPr>
          <w:p w14:paraId="1252A123" w14:textId="77777777" w:rsidR="000C472B" w:rsidRPr="009F22A5" w:rsidRDefault="000C472B" w:rsidP="0050785B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24.03.2026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06FC7F3B" w14:textId="77777777" w:rsidR="000C472B" w:rsidRPr="009F22A5" w:rsidRDefault="000C472B" w:rsidP="005078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72B" w:rsidRPr="00D53CA7" w14:paraId="289F5516" w14:textId="77777777" w:rsidTr="0050785B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498A8BF3" w14:textId="77777777" w:rsidR="000C472B" w:rsidRPr="009F22A5" w:rsidRDefault="000C472B" w:rsidP="005078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17" w:type="dxa"/>
            <w:vAlign w:val="center"/>
          </w:tcPr>
          <w:p w14:paraId="6327BAF3" w14:textId="77777777" w:rsidR="000C472B" w:rsidRPr="009F22A5" w:rsidRDefault="000C472B" w:rsidP="005078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numai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celei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individual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vAlign w:val="center"/>
          </w:tcPr>
          <w:p w14:paraId="063BD5AC" w14:textId="77777777" w:rsidR="000C472B" w:rsidRPr="009F22A5" w:rsidRDefault="000C472B" w:rsidP="0050785B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24.03.2026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4080CF59" w14:textId="77777777" w:rsidR="000C472B" w:rsidRPr="009F22A5" w:rsidRDefault="000C472B" w:rsidP="005078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72B" w:rsidRPr="00D53CA7" w14:paraId="6E8DF253" w14:textId="77777777" w:rsidTr="0050785B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038FF8F9" w14:textId="77777777" w:rsidR="000C472B" w:rsidRPr="009F22A5" w:rsidRDefault="000C472B" w:rsidP="0050785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117" w:type="dxa"/>
            <w:vAlign w:val="center"/>
          </w:tcPr>
          <w:p w14:paraId="454F22FA" w14:textId="77777777" w:rsidR="000C472B" w:rsidRPr="009F22A5" w:rsidRDefault="000C472B" w:rsidP="0050785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Dispoziția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devine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obligatorie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sau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produce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efecte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juridice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după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1302" w:type="dxa"/>
            <w:vAlign w:val="center"/>
          </w:tcPr>
          <w:p w14:paraId="07FDA558" w14:textId="77777777" w:rsidR="000C472B" w:rsidRPr="009F22A5" w:rsidRDefault="000C472B" w:rsidP="0050785B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24.03.2026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28BCD040" w14:textId="77777777" w:rsidR="000C472B" w:rsidRPr="009F22A5" w:rsidRDefault="000C472B" w:rsidP="0050785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472B" w:rsidRPr="00D53CA7" w14:paraId="3FC5BF59" w14:textId="77777777" w:rsidTr="0050785B">
        <w:trPr>
          <w:trHeight w:val="5015"/>
        </w:trPr>
        <w:tc>
          <w:tcPr>
            <w:tcW w:w="10912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56965A81" w14:textId="77777777" w:rsidR="000C472B" w:rsidRPr="009F22A5" w:rsidRDefault="000C472B" w:rsidP="0050785B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9F22A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611AE68C" w14:textId="77777777" w:rsidR="000C472B" w:rsidRPr="009F22A5" w:rsidRDefault="000C472B" w:rsidP="0050785B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240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...,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semnare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învestește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formulă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autoritate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executarea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actelor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administrative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emise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exercitarea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atribuțiilor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care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revin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potrivit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  <w:r w:rsidRPr="009F22A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00B60F9" w14:textId="77777777" w:rsidR="000C472B" w:rsidRPr="009F22A5" w:rsidRDefault="000C472B" w:rsidP="0050785B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adaptat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proofErr w:type="gram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prefectului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cel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mult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zile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lucrătoare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emiterii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2F9421AD" w14:textId="77777777" w:rsidR="000C472B" w:rsidRPr="009F22A5" w:rsidRDefault="000C472B" w:rsidP="0050785B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(4):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și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condițiile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grija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60DCAEEE" w14:textId="77777777" w:rsidR="000C472B" w:rsidRPr="009F22A5" w:rsidRDefault="000C472B" w:rsidP="0050785B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(1): </w:t>
            </w:r>
            <w:r w:rsidRPr="009F22A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0D2FCC70" w14:textId="77777777" w:rsidR="000C472B" w:rsidRPr="009F22A5" w:rsidRDefault="000C472B" w:rsidP="0050785B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198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„...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normativ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obligatorii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lor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</w:p>
          <w:p w14:paraId="7DC28E58" w14:textId="77777777" w:rsidR="000C472B" w:rsidRPr="009F22A5" w:rsidRDefault="000C472B" w:rsidP="0050785B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(2): </w:t>
            </w:r>
            <w:r w:rsidRPr="009F22A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2BDBC5DF" w14:textId="77777777" w:rsidR="000C472B" w:rsidRPr="009F22A5" w:rsidRDefault="000C472B" w:rsidP="0050785B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2942D840" w14:textId="77777777" w:rsidR="000C472B" w:rsidRPr="009F22A5" w:rsidRDefault="000C472B" w:rsidP="0050785B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046ED9BC" w14:textId="77777777" w:rsidR="000C472B" w:rsidRPr="009F22A5" w:rsidRDefault="000C472B" w:rsidP="0050785B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2BA3A38A" w14:textId="77777777" w:rsidR="000C472B" w:rsidRPr="009F22A5" w:rsidRDefault="000C472B" w:rsidP="0050785B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204A877C" w14:textId="77777777" w:rsidR="000C472B" w:rsidRDefault="000C472B" w:rsidP="000C472B"/>
    <w:p w14:paraId="663C64D4" w14:textId="77777777" w:rsidR="000C472B" w:rsidRDefault="000C472B" w:rsidP="000C472B"/>
    <w:p w14:paraId="795B7E41" w14:textId="7CCCB371" w:rsidR="008441CA" w:rsidRDefault="008441CA" w:rsidP="000C472B">
      <w:pPr>
        <w:spacing w:after="160" w:line="259" w:lineRule="auto"/>
      </w:pPr>
    </w:p>
    <w:sectPr w:rsidR="008441CA" w:rsidSect="000C472B">
      <w:pgSz w:w="12240" w:h="15840"/>
      <w:pgMar w:top="766" w:right="616" w:bottom="0" w:left="155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735199458">
    <w:abstractNumId w:val="0"/>
  </w:num>
  <w:num w:numId="2" w16cid:durableId="1385712891">
    <w:abstractNumId w:val="3"/>
  </w:num>
  <w:num w:numId="3" w16cid:durableId="848831772">
    <w:abstractNumId w:val="2"/>
  </w:num>
  <w:num w:numId="4" w16cid:durableId="208283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2AF0"/>
    <w:rsid w:val="00072AF0"/>
    <w:rsid w:val="000C472B"/>
    <w:rsid w:val="005746A7"/>
    <w:rsid w:val="008441CA"/>
    <w:rsid w:val="00B426B1"/>
    <w:rsid w:val="00C23582"/>
    <w:rsid w:val="00CE78D1"/>
    <w:rsid w:val="00CF3547"/>
    <w:rsid w:val="00E6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5E39"/>
  <w15:chartTrackingRefBased/>
  <w15:docId w15:val="{BF27E782-A4A6-44DC-92B8-336BC236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72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C472B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472B"/>
    <w:rPr>
      <w:rFonts w:ascii="Arial Black" w:eastAsia="Times New Roman" w:hAnsi="Arial Black" w:cs="Arial Black"/>
      <w:b/>
      <w:bCs/>
      <w:kern w:val="0"/>
      <w:sz w:val="32"/>
      <w:szCs w:val="28"/>
      <w:lang w:val="ro-RO"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0C472B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1153</Words>
  <Characters>6576</Characters>
  <Application>Microsoft Office Word</Application>
  <DocSecurity>0</DocSecurity>
  <Lines>54</Lines>
  <Paragraphs>15</Paragraphs>
  <ScaleCrop>false</ScaleCrop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DUMITRIU GHE. MIHAELA</dc:creator>
  <cp:keywords/>
  <dc:description/>
  <cp:lastModifiedBy>DUMITRIU GHE. MIHAELA</cp:lastModifiedBy>
  <cp:revision>3</cp:revision>
  <dcterms:created xsi:type="dcterms:W3CDTF">2026-05-07T10:23:00Z</dcterms:created>
  <dcterms:modified xsi:type="dcterms:W3CDTF">2026-05-07T11:24:00Z</dcterms:modified>
</cp:coreProperties>
</file>