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AE422" w14:textId="77777777" w:rsidR="00852438" w:rsidRPr="00B8485E" w:rsidRDefault="00852438" w:rsidP="00852438">
      <w:pPr>
        <w:spacing w:after="0" w:line="240" w:lineRule="auto"/>
        <w:rPr>
          <w:i/>
          <w:sz w:val="20"/>
          <w:szCs w:val="20"/>
          <w:u w:val="single"/>
        </w:rPr>
      </w:pPr>
      <w:r w:rsidRPr="00DA6944">
        <w:rPr>
          <w:rFonts w:ascii="Arial Black" w:eastAsia="Arial Black" w:hAnsi="Arial Black" w:cs="Arial Black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AE20CC" wp14:editId="752D06B3">
                <wp:simplePos x="0" y="0"/>
                <wp:positionH relativeFrom="margin">
                  <wp:align>center</wp:align>
                </wp:positionH>
                <wp:positionV relativeFrom="paragraph">
                  <wp:posOffset>390525</wp:posOffset>
                </wp:positionV>
                <wp:extent cx="2486660" cy="981075"/>
                <wp:effectExtent l="0" t="0" r="279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3A5283C4" w14:textId="77777777" w:rsidR="00852438" w:rsidRPr="00B8485E" w:rsidRDefault="00852438" w:rsidP="00852438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</w:rPr>
                            </w:pPr>
                            <w:r w:rsidRPr="00B8485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0A95DBA9" w14:textId="77777777" w:rsidR="00852438" w:rsidRDefault="00852438" w:rsidP="00852438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NEAMȚ</w:t>
                            </w:r>
                          </w:p>
                          <w:p w14:paraId="321893A0" w14:textId="77777777" w:rsidR="00852438" w:rsidRPr="00B8485E" w:rsidRDefault="00852438" w:rsidP="00852438">
                            <w:pPr>
                              <w:spacing w:after="0" w:line="240" w:lineRule="auto"/>
                              <w:jc w:val="center"/>
                            </w:pPr>
                            <w:r w:rsidRPr="00B8485E">
                              <w:rPr>
                                <w:bCs/>
                              </w:rPr>
                              <w:t xml:space="preserve">PRIMARUL </w:t>
                            </w:r>
                            <w:r w:rsidRPr="00B8485E">
                              <w:t>COMUNEI</w:t>
                            </w:r>
                          </w:p>
                          <w:p w14:paraId="73E4218F" w14:textId="77777777" w:rsidR="00852438" w:rsidRDefault="00852438" w:rsidP="0085243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UAT ION CREANGĂ</w:t>
                            </w:r>
                          </w:p>
                          <w:p w14:paraId="11E8733F" w14:textId="77777777" w:rsidR="00852438" w:rsidRDefault="00852438" w:rsidP="0085243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CIF 2613753</w:t>
                            </w:r>
                          </w:p>
                          <w:p w14:paraId="1D99FAF3" w14:textId="77777777" w:rsidR="00852438" w:rsidRDefault="00852438" w:rsidP="008524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E20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75pt;width:195.8pt;height:77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" filled="f">
                <v:textbox>
                  <w:txbxContent>
                    <w:p w14:paraId="3A5283C4" w14:textId="77777777" w:rsidR="00852438" w:rsidRPr="00B8485E" w:rsidRDefault="00852438" w:rsidP="00852438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b w:val="0"/>
                        </w:rPr>
                      </w:pPr>
                      <w:r w:rsidRPr="00B8485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0A95DBA9" w14:textId="77777777" w:rsidR="00852438" w:rsidRDefault="00852438" w:rsidP="00852438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NEAMȚ</w:t>
                      </w:r>
                    </w:p>
                    <w:p w14:paraId="321893A0" w14:textId="77777777" w:rsidR="00852438" w:rsidRPr="00B8485E" w:rsidRDefault="00852438" w:rsidP="00852438">
                      <w:pPr>
                        <w:spacing w:after="0" w:line="240" w:lineRule="auto"/>
                        <w:jc w:val="center"/>
                      </w:pPr>
                      <w:r w:rsidRPr="00B8485E">
                        <w:rPr>
                          <w:bCs/>
                        </w:rPr>
                        <w:t xml:space="preserve">PRIMARUL </w:t>
                      </w:r>
                      <w:r w:rsidRPr="00B8485E">
                        <w:t>COMUNEI</w:t>
                      </w:r>
                    </w:p>
                    <w:p w14:paraId="73E4218F" w14:textId="77777777" w:rsidR="00852438" w:rsidRDefault="00852438" w:rsidP="00852438">
                      <w:pPr>
                        <w:spacing w:after="0" w:line="240" w:lineRule="auto"/>
                        <w:jc w:val="center"/>
                      </w:pPr>
                      <w:r>
                        <w:t>UAT ION CREANGĂ</w:t>
                      </w:r>
                    </w:p>
                    <w:p w14:paraId="11E8733F" w14:textId="77777777" w:rsidR="00852438" w:rsidRDefault="00852438" w:rsidP="0085243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CIF 2613753</w:t>
                      </w:r>
                    </w:p>
                    <w:p w14:paraId="1D99FAF3" w14:textId="77777777" w:rsidR="00852438" w:rsidRDefault="00852438" w:rsidP="00852438"/>
                  </w:txbxContent>
                </v:textbox>
                <w10:wrap type="square" anchorx="margin"/>
              </v:shape>
            </w:pict>
          </mc:Fallback>
        </mc:AlternateContent>
      </w:r>
    </w:p>
    <w:p w14:paraId="065EDEEC" w14:textId="77777777" w:rsidR="00852438" w:rsidRDefault="00852438" w:rsidP="00852438">
      <w:pPr>
        <w:ind w:firstLine="567"/>
        <w:jc w:val="both"/>
        <w:rPr>
          <w:rFonts w:eastAsia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B670400" wp14:editId="1A116153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</w:t>
      </w:r>
      <w:r w:rsidRPr="008E0545">
        <w:rPr>
          <w:noProof/>
          <w:lang w:val="en-US" w:eastAsia="en-US"/>
        </w:rPr>
        <w:drawing>
          <wp:inline distT="0" distB="0" distL="0" distR="0" wp14:anchorId="27CF6128" wp14:editId="59CEF141">
            <wp:extent cx="1104900" cy="1314450"/>
            <wp:effectExtent l="0" t="0" r="0" b="0"/>
            <wp:docPr id="11" name="Picture 11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AACCD" w14:textId="77777777" w:rsidR="00852438" w:rsidRPr="00B8485E" w:rsidRDefault="00852438" w:rsidP="00852438">
      <w:pPr>
        <w:jc w:val="both"/>
        <w:rPr>
          <w:rFonts w:eastAsia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30A2D84" wp14:editId="68811829">
                <wp:simplePos x="0" y="0"/>
                <wp:positionH relativeFrom="column">
                  <wp:posOffset>5080</wp:posOffset>
                </wp:positionH>
                <wp:positionV relativeFrom="paragraph">
                  <wp:posOffset>81915</wp:posOffset>
                </wp:positionV>
                <wp:extent cx="6172200" cy="12954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B0B27" w14:textId="77777777" w:rsidR="00852438" w:rsidRPr="00D53CA7" w:rsidRDefault="00852438" w:rsidP="00852438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31B7A698" w14:textId="77777777" w:rsidR="00852438" w:rsidRDefault="00852438" w:rsidP="0085243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5044E">
                              <w:rPr>
                                <w:b/>
                              </w:rPr>
                              <w:t>nr.</w:t>
                            </w:r>
                            <w:r>
                              <w:rPr>
                                <w:b/>
                              </w:rPr>
                              <w:t>52</w:t>
                            </w:r>
                            <w:r w:rsidRPr="0095044E">
                              <w:rPr>
                                <w:b/>
                              </w:rPr>
                              <w:t xml:space="preserve"> din</w:t>
                            </w:r>
                            <w:r>
                              <w:rPr>
                                <w:b/>
                              </w:rPr>
                              <w:t xml:space="preserve"> 24.03.2026</w:t>
                            </w:r>
                          </w:p>
                          <w:p w14:paraId="6D7EDD5F" w14:textId="77777777" w:rsidR="00852438" w:rsidRPr="001B1DEB" w:rsidRDefault="00852438" w:rsidP="00852438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r w:rsidRPr="00EE1CE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menținerea dreptului la venitul minim de incluziune</w:t>
                            </w:r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, ca urmare a indexării cuantumului venitului minim de incluziune în raport cu rata medie anuală a inflației din anul precedent      </w:t>
                            </w:r>
                          </w:p>
                          <w:p w14:paraId="36FF82A5" w14:textId="77777777" w:rsidR="00852438" w:rsidRPr="008D5171" w:rsidRDefault="00852438" w:rsidP="0085243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2D84" id="Text Box 1" o:spid="_x0000_s1027" type="#_x0000_t202" style="position:absolute;left:0;text-align:left;margin-left:.4pt;margin-top:6.45pt;width:486pt;height:10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" strokecolor="white">
                <v:textbox>
                  <w:txbxContent>
                    <w:p w14:paraId="3B0B0B27" w14:textId="77777777" w:rsidR="00852438" w:rsidRPr="00D53CA7" w:rsidRDefault="00852438" w:rsidP="00852438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31B7A698" w14:textId="77777777" w:rsidR="00852438" w:rsidRDefault="00852438" w:rsidP="0085243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95044E">
                        <w:rPr>
                          <w:b/>
                        </w:rPr>
                        <w:t>nr.</w:t>
                      </w:r>
                      <w:r>
                        <w:rPr>
                          <w:b/>
                        </w:rPr>
                        <w:t>52</w:t>
                      </w:r>
                      <w:r w:rsidRPr="0095044E">
                        <w:rPr>
                          <w:b/>
                        </w:rPr>
                        <w:t xml:space="preserve"> din</w:t>
                      </w:r>
                      <w:r>
                        <w:rPr>
                          <w:b/>
                        </w:rPr>
                        <w:t xml:space="preserve"> 24.03.2026</w:t>
                      </w:r>
                    </w:p>
                    <w:p w14:paraId="6D7EDD5F" w14:textId="77777777" w:rsidR="00852438" w:rsidRPr="001B1DEB" w:rsidRDefault="00852438" w:rsidP="00852438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</w:t>
                      </w:r>
                      <w:r w:rsidRPr="00EE1CEA">
                        <w:rPr>
                          <w:rFonts w:eastAsia="Times New Roman"/>
                          <w:b/>
                          <w:lang w:eastAsia="ro-RO"/>
                        </w:rPr>
                        <w:t>menținerea dreptului la venitul minim de incluziune</w:t>
                      </w:r>
                      <w:r>
                        <w:rPr>
                          <w:rFonts w:eastAsia="Times New Roman"/>
                          <w:b/>
                          <w:lang w:eastAsia="ro-RO"/>
                        </w:rPr>
                        <w:t xml:space="preserve">, ca urmare a indexării cuantumului venitului minim de incluziune în raport cu rata medie anuală a inflației din anul precedent      </w:t>
                      </w:r>
                    </w:p>
                    <w:p w14:paraId="36FF82A5" w14:textId="77777777" w:rsidR="00852438" w:rsidRPr="008D5171" w:rsidRDefault="00852438" w:rsidP="00852438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E3D644" w14:textId="77777777" w:rsidR="00852438" w:rsidRDefault="00852438" w:rsidP="00852438">
      <w:pPr>
        <w:ind w:firstLine="567"/>
        <w:jc w:val="both"/>
      </w:pPr>
    </w:p>
    <w:p w14:paraId="679FC578" w14:textId="77777777" w:rsidR="00852438" w:rsidRDefault="00852438" w:rsidP="00852438">
      <w:pPr>
        <w:ind w:firstLine="567"/>
        <w:jc w:val="both"/>
      </w:pPr>
    </w:p>
    <w:p w14:paraId="77677EEE" w14:textId="77777777" w:rsidR="00852438" w:rsidRDefault="00852438" w:rsidP="00852438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587D77B5" w14:textId="77777777" w:rsidR="00852438" w:rsidRDefault="00852438" w:rsidP="0085243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60662F59" w14:textId="77777777" w:rsidR="00852438" w:rsidRDefault="00852438" w:rsidP="0085243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4B3345F1" w14:textId="77777777" w:rsidR="00852438" w:rsidRPr="00D53CA7" w:rsidRDefault="00852438" w:rsidP="0085243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14:paraId="090F1BE0" w14:textId="77777777" w:rsidR="00852438" w:rsidRPr="00D53CA7" w:rsidRDefault="00852438" w:rsidP="0085243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23AD1461" w14:textId="77777777" w:rsidR="00852438" w:rsidRPr="00D53CA7" w:rsidRDefault="00852438" w:rsidP="0085243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41F382F6" w14:textId="77777777" w:rsidR="00852438" w:rsidRPr="00D53CA7" w:rsidRDefault="00852438" w:rsidP="0085243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35F3FA46" w14:textId="77777777" w:rsidR="00852438" w:rsidRPr="00D53CA7" w:rsidRDefault="00852438" w:rsidP="0085243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6BD52046" w14:textId="77777777" w:rsidR="00852438" w:rsidRPr="00D53CA7" w:rsidRDefault="00852438" w:rsidP="0085243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A441D41" w14:textId="77777777" w:rsidR="00852438" w:rsidRDefault="00852438" w:rsidP="0085243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</w:t>
      </w:r>
      <w:r>
        <w:rPr>
          <w:lang w:eastAsia="ro-RO"/>
        </w:rPr>
        <w:t>40</w:t>
      </w:r>
      <w:r w:rsidRPr="00D53CA7">
        <w:rPr>
          <w:lang w:eastAsia="ro-RO"/>
        </w:rPr>
        <w:t xml:space="preserve"> și art. 88</w:t>
      </w:r>
      <w:r>
        <w:rPr>
          <w:lang w:eastAsia="ro-RO"/>
        </w:rPr>
        <w:t>, art. 91</w:t>
      </w:r>
      <w:r w:rsidRPr="00D53CA7">
        <w:rPr>
          <w:lang w:eastAsia="ro-RO"/>
        </w:rPr>
        <w:t xml:space="preserve"> din Legea nr. Legea nr. 196/2016 privind venitul minim de incluziune, cu modificările și completările ulterioare; </w:t>
      </w:r>
    </w:p>
    <w:p w14:paraId="52234252" w14:textId="77777777" w:rsidR="00852438" w:rsidRDefault="00852438" w:rsidP="00852438">
      <w:pPr>
        <w:tabs>
          <w:tab w:val="left" w:pos="1134"/>
        </w:tabs>
        <w:spacing w:after="0"/>
        <w:jc w:val="both"/>
        <w:rPr>
          <w:lang w:eastAsia="ro-RO"/>
        </w:rPr>
      </w:pPr>
      <w:r>
        <w:rPr>
          <w:lang w:eastAsia="ro-RO"/>
        </w:rPr>
        <w:t xml:space="preserve">             g) </w:t>
      </w:r>
      <w:r w:rsidRPr="00D53CA7">
        <w:rPr>
          <w:lang w:eastAsia="ro-RO"/>
        </w:rPr>
        <w:t>art. 4</w:t>
      </w:r>
      <w:r>
        <w:rPr>
          <w:lang w:eastAsia="ro-RO"/>
        </w:rPr>
        <w:t>3</w:t>
      </w:r>
      <w:r w:rsidRPr="00D53CA7">
        <w:rPr>
          <w:lang w:eastAsia="ro-RO"/>
        </w:rPr>
        <w:t xml:space="preserve"> </w:t>
      </w:r>
      <w:r>
        <w:rPr>
          <w:lang w:eastAsia="ro-RO"/>
        </w:rPr>
        <w:t xml:space="preserve">alin. (3) </w:t>
      </w:r>
      <w:r w:rsidRPr="00D53CA7">
        <w:rPr>
          <w:lang w:eastAsia="ro-RO"/>
        </w:rPr>
        <w:t>din Normele metodologice de aplicare a prevederilor Legii nr. 196/2016 privind venitul minim de incluziune, aprobate prin Hotărârea Guvernului nr. 1154/2022, cu modificările și completările ulterioare;</w:t>
      </w:r>
    </w:p>
    <w:p w14:paraId="2DB4195C" w14:textId="77777777" w:rsidR="00852438" w:rsidRDefault="00852438" w:rsidP="00852438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  <w:r>
        <w:rPr>
          <w:lang w:eastAsia="ro-RO"/>
        </w:rPr>
        <w:t xml:space="preserve">              h)</w:t>
      </w: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14:paraId="713DA287" w14:textId="77777777" w:rsidR="00852438" w:rsidRDefault="00852438" w:rsidP="00852438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  <w:r>
        <w:rPr>
          <w:lang w:eastAsia="ro-RO"/>
        </w:rPr>
        <w:t xml:space="preserve">              i) Adresa nr. 3050/24.03.2026 a Agenției Județene pentru Plăți și Inspecție Socială Neamț prin care ne comunică noile cuantumuri ale venitului minim de incluziune </w:t>
      </w:r>
      <w:proofErr w:type="spellStart"/>
      <w:r>
        <w:rPr>
          <w:lang w:eastAsia="ro-RO"/>
        </w:rPr>
        <w:t>incepand</w:t>
      </w:r>
      <w:proofErr w:type="spellEnd"/>
      <w:r>
        <w:rPr>
          <w:lang w:eastAsia="ro-RO"/>
        </w:rPr>
        <w:t xml:space="preserve"> cu data de 01.03.2026.</w:t>
      </w:r>
    </w:p>
    <w:p w14:paraId="64911984" w14:textId="77777777" w:rsidR="00852438" w:rsidRPr="008D5849" w:rsidRDefault="00852438" w:rsidP="00852438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2D8CBC30" w14:textId="77777777" w:rsidR="00852438" w:rsidRDefault="00852438" w:rsidP="0085243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0B1C521C" w14:textId="77777777" w:rsidR="00852438" w:rsidRPr="00D53CA7" w:rsidRDefault="00852438" w:rsidP="0085243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5886B963" w14:textId="77777777" w:rsidR="00852438" w:rsidRDefault="00852438" w:rsidP="0085243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>analizând cererile</w:t>
      </w:r>
      <w:r w:rsidRPr="00D53CA7">
        <w:rPr>
          <w:rFonts w:eastAsia="Times New Roman"/>
          <w:lang w:eastAsia="ro-RO"/>
        </w:rPr>
        <w:t xml:space="preserve"> și declara</w:t>
      </w:r>
      <w:r>
        <w:rPr>
          <w:rFonts w:eastAsia="Times New Roman"/>
          <w:lang w:eastAsia="ro-RO"/>
        </w:rPr>
        <w:t>țiile</w:t>
      </w:r>
      <w:r w:rsidRPr="00D53CA7">
        <w:rPr>
          <w:rFonts w:eastAsia="Times New Roman"/>
          <w:lang w:eastAsia="ro-RO"/>
        </w:rPr>
        <w:t xml:space="preserve"> pe propria răspundere </w:t>
      </w:r>
      <w:r>
        <w:rPr>
          <w:rFonts w:eastAsia="Times New Roman"/>
          <w:lang w:eastAsia="ro-RO"/>
        </w:rPr>
        <w:t xml:space="preserve">privind acordarea venitului minim de incluziune </w:t>
      </w:r>
      <w:r w:rsidRPr="00D53CA7">
        <w:rPr>
          <w:rFonts w:eastAsia="Times New Roman"/>
          <w:lang w:eastAsia="ro-RO"/>
        </w:rPr>
        <w:t xml:space="preserve">înregistrate la </w:t>
      </w:r>
      <w:r>
        <w:rPr>
          <w:rFonts w:eastAsia="Times New Roman"/>
          <w:lang w:eastAsia="ro-RO"/>
        </w:rPr>
        <w:t xml:space="preserve">Primăria comunei Ion Creangă, județul Neamț, </w:t>
      </w:r>
      <w:r w:rsidRPr="0057167C">
        <w:rPr>
          <w:rFonts w:eastAsia="Times New Roman"/>
          <w:lang w:eastAsia="ro-RO"/>
        </w:rPr>
        <w:t>precum și alte documente relevante, cum ar fi: adeverință ANAF sursa PA</w:t>
      </w:r>
      <w:r>
        <w:rPr>
          <w:rFonts w:eastAsia="Times New Roman"/>
          <w:lang w:eastAsia="ro-RO"/>
        </w:rPr>
        <w:t>TRIMVEN, adeverință rol agricol</w:t>
      </w:r>
      <w:r w:rsidRPr="0057167C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și </w:t>
      </w:r>
      <w:r w:rsidRPr="0057167C">
        <w:rPr>
          <w:rFonts w:eastAsia="Times New Roman"/>
          <w:lang w:eastAsia="ro-RO"/>
        </w:rPr>
        <w:t xml:space="preserve">altele, </w:t>
      </w:r>
      <w:r>
        <w:rPr>
          <w:rFonts w:eastAsia="Times New Roman"/>
          <w:lang w:eastAsia="ro-RO"/>
        </w:rPr>
        <w:t xml:space="preserve">care au intrat în plată anterior </w:t>
      </w:r>
      <w:r w:rsidRPr="00824444">
        <w:rPr>
          <w:rFonts w:eastAsia="Times New Roman"/>
          <w:lang w:eastAsia="ro-RO"/>
        </w:rPr>
        <w:t xml:space="preserve">datei </w:t>
      </w:r>
      <w:r>
        <w:rPr>
          <w:rFonts w:eastAsia="Times New Roman"/>
          <w:lang w:eastAsia="ro-RO"/>
        </w:rPr>
        <w:t>de 1 martie</w:t>
      </w:r>
      <w:r w:rsidRPr="00824444">
        <w:rPr>
          <w:rFonts w:eastAsia="Times New Roman"/>
          <w:lang w:eastAsia="ro-RO"/>
        </w:rPr>
        <w:t>,</w:t>
      </w:r>
      <w:r>
        <w:rPr>
          <w:rFonts w:eastAsia="Times New Roman"/>
          <w:lang w:eastAsia="ro-RO"/>
        </w:rPr>
        <w:t xml:space="preserve"> </w:t>
      </w:r>
    </w:p>
    <w:p w14:paraId="4382F42A" w14:textId="77777777" w:rsidR="00852438" w:rsidRPr="00D53CA7" w:rsidRDefault="00852438" w:rsidP="0085243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11DDCA00" w14:textId="77777777" w:rsidR="00852438" w:rsidRPr="00D53CA7" w:rsidRDefault="00852438" w:rsidP="0085243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lastRenderedPageBreak/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nr.</w:t>
      </w:r>
      <w:r>
        <w:rPr>
          <w:rFonts w:eastAsia="Times New Roman"/>
          <w:lang w:eastAsia="ro-RO"/>
        </w:rPr>
        <w:t>52/ 24.03.2026</w:t>
      </w:r>
      <w:r w:rsidRPr="00D53CA7">
        <w:rPr>
          <w:rFonts w:eastAsia="Times New Roman"/>
          <w:lang w:eastAsia="ro-RO"/>
        </w:rPr>
        <w:t>,</w:t>
      </w:r>
    </w:p>
    <w:p w14:paraId="049B1435" w14:textId="77777777" w:rsidR="00852438" w:rsidRPr="00D53CA7" w:rsidRDefault="00852438" w:rsidP="00852438">
      <w:pPr>
        <w:pStyle w:val="ListParagraph"/>
        <w:tabs>
          <w:tab w:val="left" w:pos="1276"/>
        </w:tabs>
        <w:spacing w:after="0" w:line="240" w:lineRule="auto"/>
        <w:ind w:left="0"/>
        <w:jc w:val="both"/>
        <w:rPr>
          <w:rFonts w:eastAsia="Times New Roman"/>
          <w:lang w:eastAsia="ro-RO"/>
        </w:rPr>
      </w:pPr>
    </w:p>
    <w:p w14:paraId="4C62DD31" w14:textId="04D88125" w:rsidR="00852438" w:rsidRDefault="00852438" w:rsidP="0085243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 xml:space="preserve">referatul înregistrat sub nr.3051 din data de 24.03.2026 întocmit de către doamna </w:t>
      </w:r>
      <w:r w:rsidR="00812D49">
        <w:rPr>
          <w:rFonts w:eastAsia="Times New Roman"/>
          <w:lang w:eastAsia="ro-RO"/>
        </w:rPr>
        <w:t xml:space="preserve">                  </w:t>
      </w:r>
      <w:r>
        <w:rPr>
          <w:rFonts w:eastAsia="Times New Roman"/>
          <w:lang w:eastAsia="ro-RO"/>
        </w:rPr>
        <w:t>, consilier în cadrul compartimentului de asistență socială, prin care propune menținerea dreptului la venitul minim de incluziune al beneficiarilor, în raport cu rata medie anuală a inflației din anul precedent.</w:t>
      </w:r>
    </w:p>
    <w:p w14:paraId="07CC7386" w14:textId="77777777" w:rsidR="00852438" w:rsidRPr="00D53CA7" w:rsidRDefault="00852438" w:rsidP="0085243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4978A389" w14:textId="77777777" w:rsidR="00852438" w:rsidRDefault="00852438" w:rsidP="0085243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3426A007" w14:textId="77777777" w:rsidR="00852438" w:rsidRPr="00D53CA7" w:rsidRDefault="00852438" w:rsidP="0085243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8D5FD8A" w14:textId="77777777" w:rsidR="00852438" w:rsidRPr="00482040" w:rsidRDefault="00852438" w:rsidP="00852438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PRIMARUL COMUNEI ION CREANGĂ emite prezenta:</w:t>
      </w:r>
    </w:p>
    <w:p w14:paraId="546C7E88" w14:textId="77777777" w:rsidR="00852438" w:rsidRDefault="00852438" w:rsidP="00852438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613F1AB8" w14:textId="77777777" w:rsidR="00852438" w:rsidRDefault="00852438" w:rsidP="00852438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4CF0F396" w14:textId="77777777" w:rsidR="00852438" w:rsidRDefault="00852438" w:rsidP="00852438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1. – </w:t>
      </w:r>
      <w:r w:rsidRPr="00401CC3">
        <w:rPr>
          <w:rFonts w:eastAsia="Times New Roman"/>
          <w:bCs/>
          <w:lang w:eastAsia="ro-RO"/>
        </w:rPr>
        <w:t>Se menține dreptul la venitul minim de incluziune</w:t>
      </w:r>
      <w:r>
        <w:rPr>
          <w:rFonts w:eastAsia="Times New Roman"/>
          <w:bCs/>
          <w:lang w:eastAsia="ro-RO"/>
        </w:rPr>
        <w:t>,</w:t>
      </w:r>
      <w:r w:rsidRPr="00401CC3">
        <w:rPr>
          <w:rFonts w:eastAsia="Times New Roman"/>
          <w:bCs/>
          <w:lang w:eastAsia="ro-RO"/>
        </w:rPr>
        <w:t xml:space="preserve"> acordat titularilor venitului minim de incluziune prevăzuți în anexa care face parte integrantă din prezenta dispoziție în cuantumul și de la data prevăzută</w:t>
      </w:r>
      <w:r>
        <w:rPr>
          <w:rFonts w:eastAsia="Times New Roman"/>
          <w:bCs/>
          <w:lang w:eastAsia="ro-RO"/>
        </w:rPr>
        <w:t xml:space="preserve"> în aceasta</w:t>
      </w:r>
      <w:r w:rsidRPr="00401CC3">
        <w:rPr>
          <w:rFonts w:eastAsia="Times New Roman"/>
          <w:bCs/>
          <w:lang w:eastAsia="ro-RO"/>
        </w:rPr>
        <w:t>.</w:t>
      </w:r>
    </w:p>
    <w:p w14:paraId="52BDAD2A" w14:textId="77777777" w:rsidR="00852438" w:rsidRPr="00D53CA7" w:rsidRDefault="00852438" w:rsidP="00852438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51A8FEC5" w14:textId="77777777" w:rsidR="00852438" w:rsidRDefault="00852438" w:rsidP="00852438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 xml:space="preserve">. – </w:t>
      </w:r>
      <w:r>
        <w:rPr>
          <w:rFonts w:eastAsia="Times New Roman"/>
          <w:bCs/>
          <w:lang w:eastAsia="ro-RO"/>
        </w:rPr>
        <w:t>(1)</w:t>
      </w:r>
      <w:r w:rsidRPr="00D53CA7">
        <w:rPr>
          <w:rFonts w:eastAsia="Times New Roman"/>
          <w:bCs/>
          <w:lang w:eastAsia="ro-RO"/>
        </w:rPr>
        <w:t xml:space="preserve"> </w:t>
      </w:r>
      <w:r w:rsidRPr="00D53CA7">
        <w:t xml:space="preserve">În situația în care se produc modificări în componența familiei și/sau a veniturilor, titularul dreptului are obligația să depună la Primărie, </w:t>
      </w:r>
      <w:r>
        <w:rPr>
          <w:i/>
          <w:iCs/>
        </w:rPr>
        <w:t>compartimentul</w:t>
      </w:r>
      <w:r w:rsidRPr="00D53CA7">
        <w:rPr>
          <w:i/>
          <w:iCs/>
        </w:rPr>
        <w:t xml:space="preserve"> de asistență socială</w:t>
      </w:r>
      <w:r w:rsidRPr="00D53CA7">
        <w:t>, o declarație pe propria răspundere privind modificările intervenite, însoțită, după caz, de documente doveditoare, în termen de maxim 10 zile lucrătoare de la data la care a intervenit modificarea.</w:t>
      </w:r>
    </w:p>
    <w:p w14:paraId="5B42B597" w14:textId="77777777" w:rsidR="00852438" w:rsidRPr="00D53CA7" w:rsidRDefault="00852438" w:rsidP="00852438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t>(2) În fiecare lună, una dintre persoanele majore apte de muncă din familie, pentru care se acordă venitul minim de incluziune – componenta ajutor de incluziune are obligația  de a presta lunar, la solicitarea primarului, activități sau lucrări de inter</w:t>
      </w:r>
      <w:r>
        <w:t>es local, numărul de ore fiind prevăzut în anexa care face parte integrată din prezenta dispoziție.</w:t>
      </w:r>
    </w:p>
    <w:p w14:paraId="293D3C85" w14:textId="77777777" w:rsidR="00852438" w:rsidRPr="00D53CA7" w:rsidRDefault="00852438" w:rsidP="00852438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p w14:paraId="2D478BEA" w14:textId="6A0E49DB" w:rsidR="00852438" w:rsidRPr="00D53CA7" w:rsidRDefault="00852438" w:rsidP="00852438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 xml:space="preserve">Art. 3. -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 xml:space="preserve">Compartiment de asistență socială- doamna </w:t>
      </w:r>
      <w:r w:rsidR="00812D49">
        <w:rPr>
          <w:rFonts w:eastAsia="Times New Roman"/>
          <w:lang w:eastAsia="ro-RO"/>
        </w:rPr>
        <w:t xml:space="preserve">                        </w:t>
      </w:r>
      <w:r>
        <w:rPr>
          <w:rFonts w:eastAsia="Times New Roman"/>
          <w:lang w:eastAsia="ro-RO"/>
        </w:rPr>
        <w:t>.</w:t>
      </w:r>
    </w:p>
    <w:p w14:paraId="2CCF626E" w14:textId="77777777" w:rsidR="00852438" w:rsidRPr="00D53CA7" w:rsidRDefault="00852438" w:rsidP="0085243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4.</w:t>
      </w:r>
      <w:r w:rsidRPr="00D53CA7">
        <w:rPr>
          <w:rFonts w:eastAsia="Times New Roman"/>
          <w:bCs/>
          <w:lang w:eastAsia="ro-RO"/>
        </w:rPr>
        <w:t>–</w:t>
      </w:r>
      <w:r>
        <w:rPr>
          <w:rFonts w:eastAsia="Times New Roman"/>
          <w:bCs/>
          <w:lang w:eastAsia="ro-RO"/>
        </w:rPr>
        <w:t xml:space="preserve">Prezenta dispoziție, </w:t>
      </w:r>
      <w:r w:rsidRPr="00D53CA7">
        <w:rPr>
          <w:rFonts w:eastAsia="Times New Roman"/>
          <w:bCs/>
          <w:lang w:eastAsia="ro-RO"/>
        </w:rPr>
        <w:t>poate fi atacată potrivit prevederilor Legii contenciosului administrativ nr. 554/2004, cu modificările și completările ulterioare.</w:t>
      </w:r>
    </w:p>
    <w:p w14:paraId="2AFFE84F" w14:textId="77777777" w:rsidR="00852438" w:rsidRPr="00D53CA7" w:rsidRDefault="00852438" w:rsidP="0085243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367FEA14" w14:textId="77777777" w:rsidR="00852438" w:rsidRPr="00D53CA7" w:rsidRDefault="00852438" w:rsidP="0085243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6443D0C3" w14:textId="77777777" w:rsidR="00852438" w:rsidRPr="00D53CA7" w:rsidRDefault="00852438" w:rsidP="0085243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18ACBE55" w14:textId="77777777" w:rsidR="00852438" w:rsidRPr="00D53CA7" w:rsidRDefault="00852438" w:rsidP="0085243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360E6F2A" w14:textId="77777777" w:rsidR="00852438" w:rsidRPr="00D53CA7" w:rsidRDefault="00852438" w:rsidP="0085243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62CB5F25" w14:textId="77777777" w:rsidR="00852438" w:rsidRDefault="00852438" w:rsidP="0085243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2F0DF3D2" w14:textId="77777777" w:rsidR="00852438" w:rsidRPr="00D53CA7" w:rsidRDefault="00852438" w:rsidP="00852438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454F8FE9" w14:textId="77777777" w:rsidR="00852438" w:rsidRPr="00D53CA7" w:rsidRDefault="00852438" w:rsidP="00852438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1850C892" w14:textId="77777777" w:rsidR="00852438" w:rsidRPr="00D53CA7" w:rsidRDefault="00852438" w:rsidP="0085243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B88DCCC" wp14:editId="0C8B5A46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46EC8" w14:textId="77777777" w:rsidR="00852438" w:rsidRDefault="00852438" w:rsidP="00852438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28CACBA5" w14:textId="77777777" w:rsidR="00852438" w:rsidRDefault="00852438" w:rsidP="00852438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06F35362" w14:textId="77777777" w:rsidR="00852438" w:rsidRDefault="00852438" w:rsidP="00852438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3FD2934B" w14:textId="77777777" w:rsidR="00852438" w:rsidRDefault="00852438" w:rsidP="00852438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0C698309" w14:textId="77777777" w:rsidR="00852438" w:rsidRDefault="00852438" w:rsidP="00852438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46D49B21" w14:textId="77777777" w:rsidR="00852438" w:rsidRDefault="00852438" w:rsidP="0085243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8DCCC" id="Text Box 3" o:spid="_x0000_s1028" type="#_x0000_t202" style="position:absolute;left:0;text-align:left;margin-left:254.4pt;margin-top:3.65pt;width:244.7pt;height:125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57746EC8" w14:textId="77777777" w:rsidR="00852438" w:rsidRDefault="00852438" w:rsidP="00852438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28CACBA5" w14:textId="77777777" w:rsidR="00852438" w:rsidRDefault="00852438" w:rsidP="00852438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14:paraId="06F35362" w14:textId="77777777" w:rsidR="00852438" w:rsidRDefault="00852438" w:rsidP="00852438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3FD2934B" w14:textId="77777777" w:rsidR="00852438" w:rsidRDefault="00852438" w:rsidP="00852438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14:paraId="0C698309" w14:textId="77777777" w:rsidR="00852438" w:rsidRDefault="00852438" w:rsidP="00852438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46D49B21" w14:textId="77777777" w:rsidR="00852438" w:rsidRDefault="00852438" w:rsidP="0085243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E2B443B" w14:textId="77777777" w:rsidR="00852438" w:rsidRPr="00D53CA7" w:rsidRDefault="00852438" w:rsidP="00852438">
      <w:pPr>
        <w:tabs>
          <w:tab w:val="left" w:pos="4860"/>
        </w:tabs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912F2F0" wp14:editId="46FED447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C8F69" w14:textId="77777777" w:rsidR="00852438" w:rsidRDefault="00852438" w:rsidP="00852438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47669F03" w14:textId="77777777" w:rsidR="00852438" w:rsidRDefault="00852438" w:rsidP="00852438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46EF1732" w14:textId="77777777" w:rsidR="00852438" w:rsidRPr="00157C1A" w:rsidRDefault="00852438" w:rsidP="00852438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2F2F0" id="Text Box 6" o:spid="_x0000_s1029" type="#_x0000_t202" style="position:absolute;left:0;text-align:left;margin-left:1.9pt;margin-top:.6pt;width:236.25pt;height:91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4C8C8F69" w14:textId="77777777" w:rsidR="00852438" w:rsidRDefault="00852438" w:rsidP="00852438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COMUNEI,</w:t>
                      </w:r>
                    </w:p>
                    <w:p w14:paraId="47669F03" w14:textId="77777777" w:rsidR="00852438" w:rsidRDefault="00852438" w:rsidP="00852438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46EF1732" w14:textId="77777777" w:rsidR="00852438" w:rsidRPr="00157C1A" w:rsidRDefault="00852438" w:rsidP="00852438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en-US" w:eastAsia="en-US"/>
        </w:rPr>
        <w:tab/>
      </w:r>
    </w:p>
    <w:p w14:paraId="0CE5784F" w14:textId="77777777" w:rsidR="00852438" w:rsidRPr="008B2F62" w:rsidRDefault="00852438" w:rsidP="00852438">
      <w:pPr>
        <w:tabs>
          <w:tab w:val="left" w:pos="6113"/>
        </w:tabs>
        <w:ind w:firstLine="1080"/>
        <w:jc w:val="both"/>
      </w:pPr>
      <w:r w:rsidRPr="00D53CA7">
        <w:tab/>
      </w:r>
    </w:p>
    <w:p w14:paraId="5A451F54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8CFAEF0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276E35C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5FD26C6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BC5586A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CDDB639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0A468C6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E543305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F361E69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A396E0D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83F9C46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B5B0212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D6B41CE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6C870CC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29C30B5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D054720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E867963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7EB7E84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0616699" w14:textId="77777777" w:rsidR="00852438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3A9AA7D" w14:textId="77777777" w:rsidR="00852438" w:rsidRPr="00D53CA7" w:rsidRDefault="00852438" w:rsidP="0085243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86"/>
        <w:gridCol w:w="1264"/>
        <w:gridCol w:w="1950"/>
      </w:tblGrid>
      <w:tr w:rsidR="00852438" w:rsidRPr="00D53CA7" w14:paraId="4CB6E5B5" w14:textId="77777777" w:rsidTr="006E4D41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EFE4C04" w14:textId="77777777" w:rsidR="00852438" w:rsidRPr="00D53CA7" w:rsidRDefault="00852438" w:rsidP="006E4D41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t>PROCEDURĂ OBLIGATORIE ULTERIOARĂ EMITERII DISPOZIȚ</w:t>
            </w:r>
            <w:r>
              <w:rPr>
                <w:b/>
                <w:bCs/>
                <w:sz w:val="18"/>
              </w:rPr>
              <w:t>IEI PRIMARULUI COMUNEI NR. 52/ 24.03.2026</w:t>
            </w:r>
          </w:p>
        </w:tc>
      </w:tr>
      <w:tr w:rsidR="00852438" w:rsidRPr="00D53CA7" w14:paraId="05275C72" w14:textId="77777777" w:rsidTr="006E4D41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F9729B2" w14:textId="77777777" w:rsidR="00852438" w:rsidRPr="00D53CA7" w:rsidRDefault="00852438" w:rsidP="006E4D41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852438" w:rsidRPr="00D53CA7" w14:paraId="6A8A0871" w14:textId="77777777" w:rsidTr="006E4D41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2123F87" w14:textId="77777777" w:rsidR="00852438" w:rsidRPr="00D53CA7" w:rsidRDefault="00852438" w:rsidP="006E4D4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211C0E23" w14:textId="77777777" w:rsidR="00852438" w:rsidRPr="00D53CA7" w:rsidRDefault="00852438" w:rsidP="006E4D4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4C57245D" w14:textId="77777777" w:rsidR="00852438" w:rsidRPr="00D53CA7" w:rsidRDefault="00852438" w:rsidP="006E4D4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61AE0D9" w14:textId="77777777" w:rsidR="00852438" w:rsidRPr="00D53CA7" w:rsidRDefault="00852438" w:rsidP="006E4D4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1030AF3D" w14:textId="77777777" w:rsidR="00852438" w:rsidRPr="00D53CA7" w:rsidRDefault="00852438" w:rsidP="006E4D4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6BF78CC" w14:textId="77777777" w:rsidR="00852438" w:rsidRPr="00D53CA7" w:rsidRDefault="00852438" w:rsidP="006E4D4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852438" w:rsidRPr="00D53CA7" w14:paraId="3429BF5B" w14:textId="77777777" w:rsidTr="006E4D41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4C72CB30" w14:textId="77777777" w:rsidR="00852438" w:rsidRPr="00D53CA7" w:rsidRDefault="00852438" w:rsidP="006E4D4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6AE9DF1B" w14:textId="77777777" w:rsidR="00852438" w:rsidRPr="00D53CA7" w:rsidRDefault="00852438" w:rsidP="006E4D4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920F384" w14:textId="77777777" w:rsidR="00852438" w:rsidRPr="00D53CA7" w:rsidRDefault="00852438" w:rsidP="006E4D4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02AC739" w14:textId="77777777" w:rsidR="00852438" w:rsidRPr="00D53CA7" w:rsidRDefault="00852438" w:rsidP="006E4D4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852438" w:rsidRPr="00D53CA7" w14:paraId="5B911D9C" w14:textId="77777777" w:rsidTr="006E4D41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09EE465" w14:textId="77777777" w:rsidR="00852438" w:rsidRPr="00D53CA7" w:rsidRDefault="00852438" w:rsidP="006E4D41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2AACC478" w14:textId="77777777" w:rsidR="00852438" w:rsidRPr="00D53CA7" w:rsidRDefault="00852438" w:rsidP="006E4D41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0F9F7E6" w14:textId="77777777" w:rsidR="00852438" w:rsidRPr="00824444" w:rsidRDefault="00852438" w:rsidP="006E4D41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bCs/>
                <w:sz w:val="18"/>
              </w:rPr>
              <w:t>24.03</w:t>
            </w:r>
            <w:r w:rsidRPr="00824444">
              <w:rPr>
                <w:bCs/>
                <w:sz w:val="18"/>
              </w:rPr>
              <w:t>.2026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0A81742" w14:textId="77777777" w:rsidR="00852438" w:rsidRPr="00D53CA7" w:rsidRDefault="00852438" w:rsidP="006E4D41">
            <w:pPr>
              <w:spacing w:after="0"/>
              <w:jc w:val="center"/>
              <w:rPr>
                <w:sz w:val="18"/>
              </w:rPr>
            </w:pPr>
          </w:p>
        </w:tc>
      </w:tr>
      <w:tr w:rsidR="00852438" w:rsidRPr="00D53CA7" w14:paraId="39882481" w14:textId="77777777" w:rsidTr="006E4D41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6929D352" w14:textId="77777777" w:rsidR="00852438" w:rsidRPr="00D53CA7" w:rsidRDefault="00852438" w:rsidP="006E4D41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049CCEFA" w14:textId="77777777" w:rsidR="00852438" w:rsidRPr="00D53CA7" w:rsidRDefault="00852438" w:rsidP="006E4D41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0EBD0CAA" w14:textId="77777777" w:rsidR="00852438" w:rsidRPr="0095044E" w:rsidRDefault="00852438" w:rsidP="006E4D41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bCs/>
                <w:sz w:val="18"/>
              </w:rPr>
              <w:t>24.03</w:t>
            </w:r>
            <w:r w:rsidRPr="00824444">
              <w:rPr>
                <w:bCs/>
                <w:sz w:val="18"/>
              </w:rPr>
              <w:t>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059B7FF2" w14:textId="77777777" w:rsidR="00852438" w:rsidRPr="00D53CA7" w:rsidRDefault="00852438" w:rsidP="006E4D41">
            <w:pPr>
              <w:spacing w:after="0"/>
              <w:jc w:val="center"/>
              <w:rPr>
                <w:sz w:val="18"/>
              </w:rPr>
            </w:pPr>
          </w:p>
        </w:tc>
      </w:tr>
      <w:tr w:rsidR="00852438" w:rsidRPr="00D53CA7" w14:paraId="15A31C1B" w14:textId="77777777" w:rsidTr="006E4D41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36ED4E8B" w14:textId="77777777" w:rsidR="00852438" w:rsidRPr="00D53CA7" w:rsidRDefault="00852438" w:rsidP="006E4D41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48EAF0A1" w14:textId="77777777" w:rsidR="00852438" w:rsidRPr="00D53CA7" w:rsidRDefault="00852438" w:rsidP="006E4D41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781E2AEC" w14:textId="77777777" w:rsidR="00852438" w:rsidRPr="0095044E" w:rsidRDefault="00852438" w:rsidP="006E4D41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bCs/>
                <w:sz w:val="18"/>
              </w:rPr>
              <w:t>24.03</w:t>
            </w:r>
            <w:r w:rsidRPr="00824444">
              <w:rPr>
                <w:bCs/>
                <w:sz w:val="18"/>
              </w:rPr>
              <w:t>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3861A927" w14:textId="77777777" w:rsidR="00852438" w:rsidRPr="00D53CA7" w:rsidRDefault="00852438" w:rsidP="006E4D41">
            <w:pPr>
              <w:spacing w:after="0"/>
              <w:jc w:val="center"/>
              <w:rPr>
                <w:sz w:val="18"/>
              </w:rPr>
            </w:pPr>
          </w:p>
        </w:tc>
      </w:tr>
      <w:tr w:rsidR="00852438" w:rsidRPr="00D53CA7" w14:paraId="0AC37F7F" w14:textId="77777777" w:rsidTr="006E4D41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2D79F09B" w14:textId="77777777" w:rsidR="00852438" w:rsidRPr="00D53CA7" w:rsidRDefault="00852438" w:rsidP="006E4D41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3A103803" w14:textId="77777777" w:rsidR="00852438" w:rsidRPr="00D53CA7" w:rsidRDefault="00852438" w:rsidP="006E4D41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1B418C6E" w14:textId="77777777" w:rsidR="00852438" w:rsidRPr="0095044E" w:rsidRDefault="00852438" w:rsidP="006E4D41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bCs/>
                <w:sz w:val="18"/>
              </w:rPr>
              <w:t>24.03</w:t>
            </w:r>
            <w:r w:rsidRPr="00824444">
              <w:rPr>
                <w:bCs/>
                <w:sz w:val="18"/>
              </w:rPr>
              <w:t>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3CB51A6C" w14:textId="77777777" w:rsidR="00852438" w:rsidRPr="00D53CA7" w:rsidRDefault="00852438" w:rsidP="006E4D41">
            <w:pPr>
              <w:spacing w:after="0"/>
              <w:jc w:val="center"/>
              <w:rPr>
                <w:sz w:val="18"/>
              </w:rPr>
            </w:pPr>
          </w:p>
        </w:tc>
      </w:tr>
      <w:tr w:rsidR="00852438" w:rsidRPr="00D53CA7" w14:paraId="0C324514" w14:textId="77777777" w:rsidTr="006E4D41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08FEF1F3" w14:textId="77777777" w:rsidR="00852438" w:rsidRPr="00D53CA7" w:rsidRDefault="00852438" w:rsidP="006E4D41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37949D57" w14:textId="77777777" w:rsidR="00852438" w:rsidRPr="00D53CA7" w:rsidRDefault="00852438" w:rsidP="006E4D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</w:tcPr>
          <w:p w14:paraId="5B64F6EF" w14:textId="77777777" w:rsidR="00852438" w:rsidRPr="0095044E" w:rsidRDefault="00852438" w:rsidP="006E4D41">
            <w:pPr>
              <w:spacing w:after="0"/>
              <w:ind w:left="-57" w:right="-57"/>
              <w:rPr>
                <w:b/>
                <w:sz w:val="18"/>
                <w:szCs w:val="18"/>
              </w:rPr>
            </w:pPr>
            <w:r>
              <w:rPr>
                <w:bCs/>
                <w:sz w:val="18"/>
              </w:rPr>
              <w:t>24.03</w:t>
            </w:r>
            <w:r w:rsidRPr="00824444">
              <w:rPr>
                <w:bCs/>
                <w:sz w:val="18"/>
              </w:rPr>
              <w:t>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4B6210FB" w14:textId="77777777" w:rsidR="00852438" w:rsidRPr="00D53CA7" w:rsidRDefault="00852438" w:rsidP="006E4D41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852438" w:rsidRPr="00D53CA7" w14:paraId="6CFD0875" w14:textId="77777777" w:rsidTr="006E4D41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F90C636" w14:textId="77777777" w:rsidR="00852438" w:rsidRPr="00D53CA7" w:rsidRDefault="00852438" w:rsidP="006E4D41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7010FD6D" w14:textId="77777777" w:rsidR="00852438" w:rsidRPr="00D53CA7" w:rsidRDefault="00852438" w:rsidP="006E4D4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56D72985" w14:textId="77777777" w:rsidR="00852438" w:rsidRPr="00D53CA7" w:rsidRDefault="00852438" w:rsidP="006E4D4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1760B4F3" w14:textId="77777777" w:rsidR="00852438" w:rsidRPr="00D53CA7" w:rsidRDefault="00852438" w:rsidP="006E4D4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740A9BC0" w14:textId="77777777" w:rsidR="00852438" w:rsidRPr="00D53CA7" w:rsidRDefault="00852438" w:rsidP="006E4D41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56060DE8" w14:textId="77777777" w:rsidR="00852438" w:rsidRPr="00D53CA7" w:rsidRDefault="00852438" w:rsidP="006E4D41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4150728B" w14:textId="77777777" w:rsidR="00852438" w:rsidRPr="00D53CA7" w:rsidRDefault="00852438" w:rsidP="006E4D4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4647229A" w14:textId="77777777" w:rsidR="00852438" w:rsidRPr="00D53CA7" w:rsidRDefault="00852438" w:rsidP="006E4D4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32073B33" w14:textId="77777777" w:rsidR="00852438" w:rsidRPr="00D53CA7" w:rsidRDefault="00852438" w:rsidP="006E4D4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5A76D16B" w14:textId="77777777" w:rsidR="00852438" w:rsidRPr="00D53CA7" w:rsidRDefault="00852438" w:rsidP="006E4D4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1B4CD110" w14:textId="77777777" w:rsidR="00852438" w:rsidRPr="00D53CA7" w:rsidRDefault="00852438" w:rsidP="006E4D4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423A72CE" w14:textId="77777777" w:rsidR="00852438" w:rsidRDefault="00852438" w:rsidP="00852438">
      <w:pPr>
        <w:suppressAutoHyphens w:val="0"/>
        <w:rPr>
          <w:i/>
          <w:sz w:val="20"/>
          <w:szCs w:val="20"/>
          <w:u w:val="single"/>
        </w:rPr>
      </w:pPr>
    </w:p>
    <w:p w14:paraId="22342C33" w14:textId="533485CE" w:rsidR="008441CA" w:rsidRPr="00852438" w:rsidRDefault="008441CA" w:rsidP="00852438">
      <w:pPr>
        <w:suppressAutoHyphens w:val="0"/>
        <w:rPr>
          <w:i/>
          <w:sz w:val="20"/>
          <w:szCs w:val="20"/>
          <w:u w:val="single"/>
        </w:rPr>
      </w:pPr>
    </w:p>
    <w:sectPr w:rsidR="008441CA" w:rsidRPr="00852438" w:rsidSect="00852438">
      <w:pgSz w:w="12240" w:h="15840"/>
      <w:pgMar w:top="766" w:right="900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69328222">
    <w:abstractNumId w:val="0"/>
  </w:num>
  <w:num w:numId="2" w16cid:durableId="1420449903">
    <w:abstractNumId w:val="3"/>
  </w:num>
  <w:num w:numId="3" w16cid:durableId="1677613054">
    <w:abstractNumId w:val="2"/>
  </w:num>
  <w:num w:numId="4" w16cid:durableId="203202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2C77"/>
    <w:rsid w:val="0017483B"/>
    <w:rsid w:val="005746A7"/>
    <w:rsid w:val="00812D49"/>
    <w:rsid w:val="008441CA"/>
    <w:rsid w:val="00852438"/>
    <w:rsid w:val="008F2C77"/>
    <w:rsid w:val="009C13A3"/>
    <w:rsid w:val="00B426B1"/>
    <w:rsid w:val="00C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7471"/>
  <w15:chartTrackingRefBased/>
  <w15:docId w15:val="{55974A08-9CF7-44BC-B79A-849005F2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38"/>
    <w:pPr>
      <w:suppressAutoHyphens/>
    </w:pPr>
    <w:rPr>
      <w:rFonts w:ascii="Arial" w:eastAsia="Calibri" w:hAnsi="Arial" w:cs="Arial"/>
      <w:kern w:val="0"/>
      <w:sz w:val="24"/>
      <w:szCs w:val="24"/>
      <w:lang w:val="ro-RO"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52438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2438"/>
    <w:rPr>
      <w:rFonts w:ascii="Arial Black" w:eastAsia="Times New Roman" w:hAnsi="Arial Black" w:cs="Arial Black"/>
      <w:b/>
      <w:bCs/>
      <w:kern w:val="0"/>
      <w:sz w:val="32"/>
      <w:szCs w:val="28"/>
      <w:lang w:val="ro-RO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85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1162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3</cp:revision>
  <dcterms:created xsi:type="dcterms:W3CDTF">2026-05-07T10:21:00Z</dcterms:created>
  <dcterms:modified xsi:type="dcterms:W3CDTF">2026-05-07T11:29:00Z</dcterms:modified>
</cp:coreProperties>
</file>